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50C1679" w:rsidR="00422444" w:rsidRPr="00C34227" w:rsidRDefault="00B34EE7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A8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3281B6DC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CD2A92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0AB612B3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DB4659">
        <w:rPr>
          <w:rFonts w:ascii="Times New Roman" w:eastAsia="Times New Roman" w:hAnsi="Times New Roman" w:cs="Times New Roman"/>
          <w:b/>
          <w:sz w:val="28"/>
          <w:szCs w:val="28"/>
        </w:rPr>
        <w:t>Гуевский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DB4659">
        <w:rPr>
          <w:rFonts w:ascii="Times New Roman" w:eastAsia="Times New Roman" w:hAnsi="Times New Roman" w:cs="Times New Roman"/>
          <w:b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43DBDE6E" w:rsidR="00B863F4" w:rsidRPr="0020281E" w:rsidRDefault="00B977FC" w:rsidP="0020281E">
      <w:pPr>
        <w:pStyle w:val="ab"/>
        <w:numPr>
          <w:ilvl w:val="0"/>
          <w:numId w:val="14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281E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20281E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20281E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20281E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05027F" w14:textId="77777777" w:rsidR="00CD2A92" w:rsidRPr="006D4A73" w:rsidRDefault="00636059" w:rsidP="00CD2A9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8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26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bookmarkStart w:id="2" w:name="_Hlk38025182"/>
      <w:r w:rsidR="00CD2A92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CD2A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2A92" w:rsidRPr="00CA4083">
        <w:rPr>
          <w:rFonts w:ascii="Times New Roman" w:eastAsia="Times New Roman" w:hAnsi="Times New Roman" w:cs="Times New Roman"/>
          <w:sz w:val="28"/>
          <w:szCs w:val="28"/>
        </w:rPr>
        <w:t>31 от 26.12.2023года</w:t>
      </w:r>
      <w:r w:rsidR="00CD2A92">
        <w:rPr>
          <w:rFonts w:ascii="Times New Roman" w:eastAsia="Times New Roman" w:hAnsi="Times New Roman" w:cs="Times New Roman"/>
          <w:sz w:val="28"/>
          <w:szCs w:val="28"/>
        </w:rPr>
        <w:t>,</w:t>
      </w:r>
      <w:r w:rsidR="00CD2A92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CD2A92" w:rsidRPr="006D4A73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5AE38B05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CD2A92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044748DF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CD2A92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5EB002EE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C920C3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12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CD2A92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2AE3F5F9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DB4659">
        <w:rPr>
          <w:rFonts w:ascii="Times New Roman" w:hAnsi="Times New Roman" w:cs="Times New Roman"/>
          <w:bCs/>
          <w:iCs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108D21C6" w14:textId="77777777" w:rsidR="00CD2A92" w:rsidRPr="00D71637" w:rsidRDefault="00CD2A92" w:rsidP="00CD2A92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lastRenderedPageBreak/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3DC8BDB8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437734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146A8093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CD2A92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1A4109A1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CD2A92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70FB7B3C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DB46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28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DB46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01C095B4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bookmarkEnd w:id="3"/>
    <w:p w14:paraId="6C962839" w14:textId="731AB13C" w:rsidR="001A4864" w:rsidRDefault="001A4864" w:rsidP="001A4864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Курской области (главного администратора источников финансирования дефицита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области).</w:t>
      </w:r>
    </w:p>
    <w:p w14:paraId="579201E6" w14:textId="34FF54F7" w:rsidR="001A4864" w:rsidRDefault="001A4864" w:rsidP="001A4864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области).</w:t>
      </w:r>
    </w:p>
    <w:p w14:paraId="620E527E" w14:textId="77777777" w:rsidR="001A4864" w:rsidRDefault="001A4864" w:rsidP="001A4864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77D4B04F" w:rsidR="00E362E5" w:rsidRPr="00C34227" w:rsidRDefault="001A4864" w:rsidP="001A4864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26610F9D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C5747">
        <w:rPr>
          <w:rFonts w:ascii="Times New Roman" w:hAnsi="Times New Roman" w:cs="Times New Roman"/>
          <w:sz w:val="28"/>
          <w:szCs w:val="28"/>
        </w:rPr>
        <w:t>9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DC5747">
        <w:rPr>
          <w:rFonts w:ascii="Times New Roman" w:hAnsi="Times New Roman" w:cs="Times New Roman"/>
          <w:sz w:val="28"/>
          <w:szCs w:val="28"/>
        </w:rPr>
        <w:t>8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33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5463BE4B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169CD7F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30781</w:t>
      </w:r>
      <w:r w:rsidR="002B4850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C5747">
        <w:rPr>
          <w:rFonts w:ascii="Times New Roman" w:hAnsi="Times New Roman" w:cs="Times New Roman"/>
          <w:sz w:val="28"/>
          <w:szCs w:val="28"/>
        </w:rPr>
        <w:t>Гончаровка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DC5747">
        <w:rPr>
          <w:rFonts w:ascii="Times New Roman" w:hAnsi="Times New Roman" w:cs="Times New Roman"/>
          <w:sz w:val="28"/>
          <w:szCs w:val="28"/>
        </w:rPr>
        <w:t>2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DC5747">
        <w:rPr>
          <w:rFonts w:ascii="Times New Roman" w:hAnsi="Times New Roman" w:cs="Times New Roman"/>
          <w:sz w:val="28"/>
          <w:szCs w:val="28"/>
        </w:rPr>
        <w:t>69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300F8CCD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7777777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DF09FE" w:rsidRPr="00DF09FE">
        <w:rPr>
          <w:rStyle w:val="ConsPlusNormal0"/>
          <w:rFonts w:ascii="Times New Roman" w:hAnsi="Times New Roman" w:cs="Times New Roman"/>
          <w:sz w:val="28"/>
          <w:szCs w:val="28"/>
        </w:rPr>
        <w:t>1024600785428, свидетельство серии 46 № 001485955 ИНН/КПП 4623001627/462301001</w:t>
      </w:r>
      <w:r w:rsidR="00DF09FE" w:rsidRPr="00DF09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- с правом первой подписи:</w:t>
      </w:r>
    </w:p>
    <w:p w14:paraId="2AE30453" w14:textId="0F5532BB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116753">
        <w:rPr>
          <w:rFonts w:ascii="Times New Roman" w:hAnsi="Times New Roman" w:cs="Times New Roman"/>
          <w:sz w:val="28"/>
          <w:szCs w:val="28"/>
        </w:rPr>
        <w:t>Романец Сергей Михайлович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6FF6D747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</w:t>
      </w:r>
      <w:r w:rsidR="00C90356">
        <w:rPr>
          <w:rFonts w:ascii="Times New Roman" w:hAnsi="Times New Roman" w:cs="Times New Roman"/>
          <w:sz w:val="28"/>
          <w:szCs w:val="28"/>
        </w:rPr>
        <w:t>алтерского) учета и формирование</w:t>
      </w:r>
      <w:r w:rsidRPr="00C34227">
        <w:rPr>
          <w:rFonts w:ascii="Times New Roman" w:hAnsi="Times New Roman" w:cs="Times New Roman"/>
          <w:sz w:val="28"/>
          <w:szCs w:val="28"/>
        </w:rPr>
        <w:t xml:space="preserve">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116753"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116753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116753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194FA596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78934FA8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57DA61A8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№1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8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26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результативность, адресность и целевой характер использования бюджетных средств в соответствии с утвержденными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7749C164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33AC8FAC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341D3410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43773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3BD90CC" w14:textId="1C97DA01" w:rsidR="00102D35" w:rsidRPr="00C34227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7F23ECCE" w14:textId="04DBF9F5" w:rsidR="006C1EF0" w:rsidRPr="006C1EF0" w:rsidRDefault="006C1EF0" w:rsidP="006C1EF0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Pr="006C1EF0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56 от 22.12.2022 года утвержден план мероприятий по ликвидации муниципального учреждения культуры «</w:t>
      </w:r>
      <w:proofErr w:type="spellStart"/>
      <w:r w:rsidRPr="006C1EF0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 сельский Дом культуры».</w:t>
      </w:r>
    </w:p>
    <w:p w14:paraId="6FC921B5" w14:textId="539B500E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B4659" w:rsidRPr="006C1EF0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6C1EF0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6C1EF0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proofErr w:type="spellStart"/>
      <w:r w:rsidR="00DB4659" w:rsidRPr="006C1EF0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proofErr w:type="spellStart"/>
      <w:r w:rsidR="00DB4659" w:rsidRPr="006C1EF0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26FFEC82" w:rsidR="00E621D8" w:rsidRPr="00C34227" w:rsidRDefault="00C5499E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2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FE775A" w14:textId="4FDEA247" w:rsidR="00E80225" w:rsidRDefault="00E621D8" w:rsidP="00E80225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94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утвержден Поряд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 составления, утверждения и ведения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r w:rsidR="00E5787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  районам  Курской области).</w:t>
      </w:r>
      <w:proofErr w:type="gramEnd"/>
    </w:p>
    <w:p w14:paraId="439505A5" w14:textId="7AE1B58A" w:rsidR="00E621D8" w:rsidRPr="00C34227" w:rsidRDefault="00E621D8" w:rsidP="00E8022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2D74EC75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E8022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54F710F1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6E1CBF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6E1CBF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E1CBF">
        <w:rPr>
          <w:rFonts w:ascii="Times New Roman" w:hAnsi="Times New Roman" w:cs="Times New Roman"/>
          <w:sz w:val="28"/>
          <w:szCs w:val="28"/>
        </w:rPr>
        <w:t>Романец Сергея Михайловича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4711CDA" w14:textId="57964750" w:rsidR="006160C8" w:rsidRPr="00B9088A" w:rsidRDefault="006160C8" w:rsidP="006160C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главный специалист-эксперт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14:paraId="5B43DF1A" w14:textId="2488CEE9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DB4659">
        <w:rPr>
          <w:color w:val="auto"/>
          <w:sz w:val="28"/>
          <w:szCs w:val="28"/>
        </w:rPr>
        <w:t>Гуевского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6685391F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AE3C0F">
        <w:rPr>
          <w:color w:val="auto"/>
          <w:sz w:val="28"/>
          <w:szCs w:val="28"/>
        </w:rPr>
        <w:t>20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6E240E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6E240E">
        <w:rPr>
          <w:color w:val="22272F"/>
          <w:sz w:val="28"/>
          <w:szCs w:val="28"/>
          <w:shd w:val="clear" w:color="auto" w:fill="FFFFFF"/>
        </w:rPr>
        <w:t>28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DB4659">
        <w:rPr>
          <w:color w:val="auto"/>
          <w:sz w:val="28"/>
          <w:szCs w:val="28"/>
        </w:rPr>
        <w:t>Гуевский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6E240E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6E240E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6E240E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4BF5040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D0177B">
        <w:rPr>
          <w:color w:val="auto"/>
          <w:sz w:val="28"/>
          <w:szCs w:val="28"/>
        </w:rPr>
        <w:t>16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1F8E8D87" w14:textId="6B138CDF" w:rsidR="003B795E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8438B" w14:textId="77777777" w:rsidR="003B795E" w:rsidRDefault="003B795E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3FAA0" w14:textId="77777777" w:rsidR="003B795E" w:rsidRPr="00C34227" w:rsidRDefault="003B795E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72B6C8F4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DB4659">
        <w:rPr>
          <w:rFonts w:ascii="Times New Roman" w:hAnsi="Times New Roman" w:cs="Times New Roman"/>
          <w:i/>
          <w:iCs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C34227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C3422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C3422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6C9DDC77" w:rsidR="00E621D8" w:rsidRPr="00C34227" w:rsidRDefault="00E621D8" w:rsidP="006E2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Утверждено бюджетной росписью </w:t>
            </w: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(первоначальные показатели на 01.01.202</w:t>
            </w:r>
            <w:r w:rsidR="006E2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7D97D04F" w:rsidR="00E621D8" w:rsidRPr="00C34227" w:rsidRDefault="00E621D8" w:rsidP="006E2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 бюджетной росписью (уточненные показатели на 31.12.202</w:t>
            </w:r>
            <w:r w:rsidR="006E2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C3422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изменений:</w:t>
            </w:r>
          </w:p>
        </w:tc>
      </w:tr>
      <w:tr w:rsidR="00E621D8" w:rsidRPr="00C34227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C3422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C3422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C3422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C3422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C3422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, -</w:t>
            </w:r>
          </w:p>
        </w:tc>
      </w:tr>
      <w:tr w:rsidR="006E240E" w:rsidRPr="00C34227" w14:paraId="757BB16E" w14:textId="77777777" w:rsidTr="00855CD1">
        <w:trPr>
          <w:trHeight w:val="157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60C24533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134054,00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2E4C0859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6C60BDD4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515946</w:t>
            </w:r>
          </w:p>
        </w:tc>
      </w:tr>
      <w:tr w:rsidR="006E240E" w:rsidRPr="00C34227" w14:paraId="29AF1AEF" w14:textId="77777777" w:rsidTr="00855CD1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17E58D45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160819,00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35E8FC26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458736,23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565F63CD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297917,2</w:t>
            </w:r>
          </w:p>
        </w:tc>
      </w:tr>
      <w:tr w:rsidR="006E240E" w:rsidRPr="00C34227" w14:paraId="1BC36BF6" w14:textId="77777777" w:rsidTr="00855CD1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5C695E71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461E1206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24849DFE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E240E" w:rsidRPr="00C34227" w14:paraId="00A8AE91" w14:textId="77777777" w:rsidTr="00855CD1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5158EEBD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0AA65051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0EADF00B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E240E" w:rsidRPr="00C34227" w14:paraId="10361DDC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5BCBB2C2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197282,00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2963E8A0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678456,71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41DE9682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481174,7</w:t>
            </w:r>
          </w:p>
        </w:tc>
      </w:tr>
      <w:tr w:rsidR="006E240E" w:rsidRPr="00C34227" w14:paraId="10C895D7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30959E1C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78E01A9D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1340E221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E240E" w:rsidRPr="00C34227" w14:paraId="3EA17E69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76DF65A5" w:rsidR="006E240E" w:rsidRPr="006E240E" w:rsidRDefault="006E240E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2103960,00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21C56AC7" w:rsidR="006E240E" w:rsidRPr="006E240E" w:rsidRDefault="006E240E" w:rsidP="006E2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1488305,91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3B2FCADB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-615654</w:t>
            </w:r>
          </w:p>
        </w:tc>
      </w:tr>
      <w:tr w:rsidR="006E240E" w:rsidRPr="00C34227" w14:paraId="56D2DD3B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34B6419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1334925,00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2D9E1BC7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1219688,00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3385F63F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-115237</w:t>
            </w:r>
          </w:p>
        </w:tc>
      </w:tr>
      <w:tr w:rsidR="006E240E" w:rsidRPr="00C34227" w14:paraId="2C298D10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6E240E" w:rsidRPr="006E240E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7B10885A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4264734,00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259C5FB6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4966230,85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35449BB0" w:rsidR="006E240E" w:rsidRPr="006E240E" w:rsidRDefault="006E240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24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701496,9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212FA10B" w:rsidR="00E621D8" w:rsidRPr="00C34227" w:rsidRDefault="006E240E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701 496,9</w:t>
      </w:r>
      <w:r w:rsidR="006E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F3B" w:rsidRPr="004C4F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4C4F3B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0F808D43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DB4659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D6470B0" w14:textId="568BBC08" w:rsidR="006E240E" w:rsidRDefault="007C235F" w:rsidP="006E240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B46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6E240E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93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области).</w:t>
      </w:r>
      <w:proofErr w:type="gramEnd"/>
    </w:p>
    <w:p w14:paraId="4555BCE5" w14:textId="088D6166" w:rsidR="00063341" w:rsidRPr="00C34227" w:rsidRDefault="007C235F" w:rsidP="003B795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сверке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</w:t>
      </w:r>
      <w:r w:rsidR="006E240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росписи 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6E240E">
        <w:rPr>
          <w:rFonts w:ascii="Times New Roman" w:eastAsia="Times New Roman" w:hAnsi="Times New Roman" w:cs="Times New Roman"/>
          <w:color w:val="1A1A1A"/>
          <w:sz w:val="28"/>
          <w:szCs w:val="28"/>
        </w:rPr>
        <w:t>23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асходам, установленным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6E240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52D6A2BF" w:rsidR="001D2A14" w:rsidRPr="00C34227" w:rsidRDefault="001D2A14" w:rsidP="00E5787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23166873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6E9AB46B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о-платежные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51C5EB7E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8F7116" w14:textId="2E00CB9F" w:rsidR="00E57877" w:rsidRPr="00C34227" w:rsidRDefault="00E57877" w:rsidP="00E5787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35F243B1" w14:textId="77777777" w:rsidR="00E57877" w:rsidRPr="00C34227" w:rsidRDefault="00E57877" w:rsidP="00E5787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BA9F4" w14:textId="48A973C7" w:rsidR="00E57877" w:rsidRDefault="00E57877" w:rsidP="00E5787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</w:t>
      </w:r>
      <w:r w:rsidRPr="00C34227">
        <w:rPr>
          <w:rFonts w:ascii="Times New Roman" w:hAnsi="Times New Roman" w:cs="Times New Roman"/>
          <w:sz w:val="28"/>
          <w:szCs w:val="28"/>
        </w:rPr>
        <w:t>бря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сельсовета  сроки завершения бюджетного года не нарушены.</w:t>
      </w:r>
    </w:p>
    <w:p w14:paraId="0253C884" w14:textId="77777777" w:rsidR="00E57877" w:rsidRDefault="00E57877" w:rsidP="00E5787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AF400E9" w14:textId="77777777" w:rsidR="003B795E" w:rsidRPr="00C34227" w:rsidRDefault="003B795E" w:rsidP="003B795E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2DD3CE00" w14:textId="0F1F6A19" w:rsidR="003B795E" w:rsidRPr="00C34227" w:rsidRDefault="003B795E" w:rsidP="00E57877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192AA4C" w14:textId="77777777" w:rsidR="003B795E" w:rsidRPr="00C34227" w:rsidRDefault="003B795E" w:rsidP="003B795E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9BE658" w14:textId="78C8F5EF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43773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960DB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6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960DB6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0DB6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60DB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960DB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960DB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11E0BBC7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59073CB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41B71CEB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8DD4C0C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4CBB38AF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457A60A0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02D9A5CE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- Справка по заключению счетов бюджетного учета отчетного финансового года (ф.0503110);</w:t>
      </w:r>
    </w:p>
    <w:p w14:paraId="72BA94D8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7AED0779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72449807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4C89341C" w14:textId="77777777" w:rsidR="003B795E" w:rsidRPr="00C34227" w:rsidRDefault="003B795E" w:rsidP="003B795E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46A101D8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29D095FC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4216A835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7A3FD3EA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7DB1AFF7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B88F98" w14:textId="77777777" w:rsidR="003B795E" w:rsidRPr="00C34227" w:rsidRDefault="003B795E" w:rsidP="003B795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57696D3E" w14:textId="77777777" w:rsidR="003B795E" w:rsidRPr="00C34227" w:rsidRDefault="003B795E" w:rsidP="003B795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BD30B8" wp14:editId="6602B977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0290D81E" w14:textId="77777777" w:rsidR="003B795E" w:rsidRPr="00C34227" w:rsidRDefault="003B795E" w:rsidP="003B795E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09BF9C4B" w14:textId="1CDBD040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60D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28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960D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960D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960D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960D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16DB8EDE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E568E3" w14:textId="466AB13E" w:rsidR="003B795E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Романец С.М.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  <w:r w:rsidR="0062216F">
        <w:rPr>
          <w:rFonts w:ascii="Times New Roman" w:hAnsi="Times New Roman" w:cs="Times New Roman"/>
          <w:sz w:val="28"/>
          <w:szCs w:val="28"/>
        </w:rPr>
        <w:t xml:space="preserve"> ведущим специалистом</w:t>
      </w:r>
      <w:r w:rsidR="0062216F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62216F"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="0062216F" w:rsidRPr="000B7333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бюджетного учета Суджанского райо</w:t>
      </w:r>
      <w:r w:rsidR="0062216F">
        <w:rPr>
          <w:rFonts w:ascii="Times New Roman" w:hAnsi="Times New Roman" w:cs="Times New Roman"/>
          <w:sz w:val="28"/>
          <w:szCs w:val="28"/>
        </w:rPr>
        <w:t xml:space="preserve">на» Курской области  </w:t>
      </w:r>
      <w:proofErr w:type="spellStart"/>
      <w:r w:rsidR="0062216F">
        <w:rPr>
          <w:rFonts w:ascii="Times New Roman" w:hAnsi="Times New Roman" w:cs="Times New Roman"/>
          <w:sz w:val="28"/>
          <w:szCs w:val="28"/>
        </w:rPr>
        <w:t>Штановой</w:t>
      </w:r>
      <w:proofErr w:type="spellEnd"/>
      <w:r w:rsidR="0062216F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01B3F77B" w14:textId="044DFCA9" w:rsidR="003B795E" w:rsidRPr="0062216F" w:rsidRDefault="003B795E" w:rsidP="003B795E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216F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62216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2216F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0E1F61B7" w14:textId="381024D1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Отчету ф.0503127 расход бюджета составил </w:t>
      </w:r>
      <w:r w:rsidR="00960DB6">
        <w:rPr>
          <w:rFonts w:ascii="Times New Roman" w:hAnsi="Times New Roman" w:cs="Times New Roman"/>
          <w:sz w:val="28"/>
          <w:szCs w:val="28"/>
        </w:rPr>
        <w:t>4 966 230,85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960DB6">
        <w:rPr>
          <w:rFonts w:ascii="Times New Roman" w:hAnsi="Times New Roman" w:cs="Times New Roman"/>
          <w:sz w:val="28"/>
          <w:szCs w:val="28"/>
        </w:rPr>
        <w:t>4 966 230,85</w:t>
      </w:r>
      <w:r w:rsidR="00960DB6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64F45ADB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0D4E784D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669D54D" w14:textId="7F5A7156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960DB6">
        <w:rPr>
          <w:rFonts w:ascii="Times New Roman" w:hAnsi="Times New Roman" w:cs="Times New Roman"/>
          <w:sz w:val="28"/>
          <w:szCs w:val="28"/>
        </w:rPr>
        <w:t>4 237 337,62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9F372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9F3720">
        <w:rPr>
          <w:rFonts w:ascii="Times New Roman" w:hAnsi="Times New Roman" w:cs="Times New Roman"/>
          <w:sz w:val="28"/>
          <w:szCs w:val="28"/>
        </w:rPr>
        <w:t>5 544 628,85</w:t>
      </w:r>
      <w:r w:rsidRPr="00C34227">
        <w:rPr>
          <w:rFonts w:ascii="Times New Roman" w:hAnsi="Times New Roman" w:cs="Times New Roman"/>
          <w:sz w:val="28"/>
          <w:szCs w:val="28"/>
        </w:rPr>
        <w:t xml:space="preserve">  руб. или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F3720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,</w:t>
      </w:r>
      <w:r w:rsidR="009F3720">
        <w:rPr>
          <w:rFonts w:ascii="Times New Roman" w:hAnsi="Times New Roman" w:cs="Times New Roman"/>
          <w:sz w:val="28"/>
          <w:szCs w:val="28"/>
        </w:rPr>
        <w:t>8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7528AEB4" w14:textId="4491388F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692DB0">
        <w:rPr>
          <w:rFonts w:ascii="Times New Roman" w:hAnsi="Times New Roman" w:cs="Times New Roman"/>
          <w:sz w:val="28"/>
          <w:szCs w:val="28"/>
        </w:rPr>
        <w:t>4 966 230,85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9F372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960DB6">
        <w:rPr>
          <w:rFonts w:ascii="Times New Roman" w:hAnsi="Times New Roman" w:cs="Times New Roman"/>
          <w:sz w:val="28"/>
          <w:szCs w:val="28"/>
        </w:rPr>
        <w:t>4</w:t>
      </w:r>
      <w:r w:rsidR="00692DB0">
        <w:rPr>
          <w:rFonts w:ascii="Times New Roman" w:hAnsi="Times New Roman" w:cs="Times New Roman"/>
          <w:sz w:val="28"/>
          <w:szCs w:val="28"/>
        </w:rPr>
        <w:t> 308 661,81</w:t>
      </w:r>
      <w:r w:rsidR="00960DB6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692DB0">
        <w:rPr>
          <w:rFonts w:ascii="Times New Roman" w:hAnsi="Times New Roman" w:cs="Times New Roman"/>
          <w:sz w:val="28"/>
          <w:szCs w:val="28"/>
        </w:rPr>
        <w:t>86,76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692DB0">
        <w:rPr>
          <w:rFonts w:ascii="Times New Roman" w:hAnsi="Times New Roman" w:cs="Times New Roman"/>
          <w:sz w:val="28"/>
          <w:szCs w:val="28"/>
        </w:rPr>
        <w:t>657 569,04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4C33763" w14:textId="6B9CA11D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</w:t>
      </w:r>
      <w:r w:rsidR="00560B7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40309E84" w14:textId="77777777" w:rsidR="003B795E" w:rsidRPr="00C34227" w:rsidRDefault="003B795E" w:rsidP="003B795E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01.01.2023. В отчете отражены показатели в разрезе бюджетной деятельности (графа 4), средств во временном распоряжении (графа 5).</w:t>
      </w:r>
    </w:p>
    <w:p w14:paraId="243E07B8" w14:textId="2BD8FF2D" w:rsidR="003B795E" w:rsidRDefault="003B795E" w:rsidP="003B795E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B237C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7ABAE88B" w14:textId="1E3F0022" w:rsidR="003B795E" w:rsidRPr="00C34227" w:rsidRDefault="003B795E" w:rsidP="003B795E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Составили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37CA">
        <w:rPr>
          <w:rFonts w:ascii="Times New Roman" w:hAnsi="Times New Roman" w:cs="Times New Roman"/>
          <w:sz w:val="28"/>
          <w:szCs w:val="28"/>
        </w:rPr>
        <w:t>3 635 089,07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91F408" wp14:editId="274B9CAB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B237CA">
        <w:rPr>
          <w:rFonts w:ascii="Times New Roman" w:hAnsi="Times New Roman" w:cs="Times New Roman"/>
          <w:sz w:val="28"/>
          <w:szCs w:val="28"/>
        </w:rPr>
        <w:t>налогов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 4</w:t>
      </w:r>
      <w:r w:rsidR="00B237CA">
        <w:rPr>
          <w:rFonts w:ascii="Times New Roman" w:hAnsi="Times New Roman" w:cs="Times New Roman"/>
          <w:sz w:val="28"/>
          <w:szCs w:val="28"/>
        </w:rPr>
        <w:t>0 565,45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7A50">
        <w:rPr>
          <w:rFonts w:ascii="Times New Roman" w:hAnsi="Times New Roman" w:cs="Times New Roman"/>
          <w:sz w:val="28"/>
          <w:szCs w:val="28"/>
        </w:rPr>
        <w:t>3 594 523,62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доходы от операций активами — «минус» -</w:t>
      </w:r>
      <w:r>
        <w:rPr>
          <w:rFonts w:ascii="Times New Roman" w:hAnsi="Times New Roman" w:cs="Times New Roman"/>
          <w:sz w:val="28"/>
          <w:szCs w:val="28"/>
        </w:rPr>
        <w:t xml:space="preserve"> 0,00 р</w:t>
      </w:r>
      <w:r w:rsidRPr="00C34227">
        <w:rPr>
          <w:rFonts w:ascii="Times New Roman" w:hAnsi="Times New Roman" w:cs="Times New Roman"/>
          <w:sz w:val="28"/>
          <w:szCs w:val="28"/>
        </w:rPr>
        <w:t xml:space="preserve">уб., прочие доходы 0 руб., безвозмездные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  <w:proofErr w:type="gramEnd"/>
    </w:p>
    <w:p w14:paraId="6F78205E" w14:textId="6137C7D0" w:rsidR="003B795E" w:rsidRPr="00C34227" w:rsidRDefault="003B795E" w:rsidP="003B795E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DE7A50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Pr="00005B98">
        <w:rPr>
          <w:rFonts w:ascii="Times New Roman" w:hAnsi="Times New Roman" w:cs="Times New Roman"/>
          <w:sz w:val="28"/>
          <w:szCs w:val="28"/>
        </w:rPr>
        <w:t>4 3</w:t>
      </w:r>
      <w:r w:rsidR="00DE7A50">
        <w:rPr>
          <w:rFonts w:ascii="Times New Roman" w:hAnsi="Times New Roman" w:cs="Times New Roman"/>
          <w:sz w:val="28"/>
          <w:szCs w:val="28"/>
        </w:rPr>
        <w:t>79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="00DE7A50">
        <w:rPr>
          <w:rFonts w:ascii="Times New Roman" w:hAnsi="Times New Roman" w:cs="Times New Roman"/>
          <w:sz w:val="28"/>
          <w:szCs w:val="28"/>
        </w:rPr>
        <w:t>768</w:t>
      </w:r>
      <w:r w:rsidRPr="00005B98">
        <w:rPr>
          <w:rFonts w:ascii="Times New Roman" w:hAnsi="Times New Roman" w:cs="Times New Roman"/>
          <w:sz w:val="28"/>
          <w:szCs w:val="28"/>
        </w:rPr>
        <w:t>,</w:t>
      </w:r>
      <w:r w:rsidR="00DE7A50">
        <w:rPr>
          <w:rFonts w:ascii="Times New Roman" w:hAnsi="Times New Roman" w:cs="Times New Roman"/>
          <w:sz w:val="28"/>
          <w:szCs w:val="28"/>
        </w:rPr>
        <w:t xml:space="preserve"> 47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DE7A50">
        <w:rPr>
          <w:rFonts w:ascii="Times New Roman" w:hAnsi="Times New Roman" w:cs="Times New Roman"/>
          <w:sz w:val="28"/>
          <w:szCs w:val="28"/>
        </w:rPr>
        <w:t>839 260,57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DE7A50">
        <w:rPr>
          <w:rFonts w:ascii="Times New Roman" w:hAnsi="Times New Roman" w:cs="Times New Roman"/>
          <w:sz w:val="28"/>
          <w:szCs w:val="28"/>
        </w:rPr>
        <w:t>1 992 877,73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государственного (муниципального) долга _ руб., безвозмездные перечисления бюджетам </w:t>
      </w:r>
      <w:r w:rsidR="00DE7A50">
        <w:rPr>
          <w:rFonts w:ascii="Times New Roman" w:hAnsi="Times New Roman" w:cs="Times New Roman"/>
          <w:sz w:val="28"/>
          <w:szCs w:val="28"/>
        </w:rPr>
        <w:t>1 282 625,00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DE7A50">
        <w:rPr>
          <w:rFonts w:ascii="Times New Roman" w:hAnsi="Times New Roman" w:cs="Times New Roman"/>
          <w:sz w:val="28"/>
          <w:szCs w:val="28"/>
        </w:rPr>
        <w:t>137 310,43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характера организациям _ руб., прочие расходы </w:t>
      </w:r>
      <w:r w:rsidR="00DE7A50">
        <w:rPr>
          <w:rFonts w:ascii="Times New Roman" w:hAnsi="Times New Roman" w:cs="Times New Roman"/>
          <w:sz w:val="28"/>
          <w:szCs w:val="28"/>
        </w:rPr>
        <w:t xml:space="preserve"> 3 454,50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E7EAA5C" w14:textId="77777777" w:rsidR="003B795E" w:rsidRPr="00C34227" w:rsidRDefault="003B795E" w:rsidP="003B795E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0C5A8123" w14:textId="0797AEE7" w:rsidR="003B795E" w:rsidRPr="00C34227" w:rsidRDefault="003B795E" w:rsidP="003B795E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E717C3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 w:rsidR="00E717C3">
        <w:rPr>
          <w:rFonts w:ascii="Times New Roman" w:hAnsi="Times New Roman" w:cs="Times New Roman"/>
          <w:sz w:val="28"/>
          <w:szCs w:val="28"/>
        </w:rPr>
        <w:t>5 544 628,85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E717C3">
        <w:rPr>
          <w:rFonts w:ascii="Times New Roman" w:hAnsi="Times New Roman" w:cs="Times New Roman"/>
          <w:sz w:val="28"/>
          <w:szCs w:val="28"/>
        </w:rPr>
        <w:t>45 544 628,85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>
        <w:rPr>
          <w:rFonts w:ascii="Times New Roman" w:hAnsi="Times New Roman" w:cs="Times New Roman"/>
          <w:sz w:val="28"/>
          <w:szCs w:val="28"/>
        </w:rPr>
        <w:t xml:space="preserve">0,00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0718DCFB" w14:textId="750E0D89" w:rsidR="003B795E" w:rsidRPr="00C34227" w:rsidRDefault="003B795E" w:rsidP="003B795E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 w:rsidR="00E717C3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Pr="00005B98">
        <w:rPr>
          <w:rFonts w:ascii="Times New Roman" w:hAnsi="Times New Roman" w:cs="Times New Roman"/>
          <w:sz w:val="28"/>
          <w:szCs w:val="28"/>
        </w:rPr>
        <w:t>4</w:t>
      </w:r>
      <w:r w:rsidR="00E717C3">
        <w:rPr>
          <w:rFonts w:ascii="Times New Roman" w:hAnsi="Times New Roman" w:cs="Times New Roman"/>
          <w:sz w:val="28"/>
          <w:szCs w:val="28"/>
        </w:rPr>
        <w:t> </w:t>
      </w:r>
      <w:r w:rsidRPr="00005B98">
        <w:rPr>
          <w:rFonts w:ascii="Times New Roman" w:hAnsi="Times New Roman" w:cs="Times New Roman"/>
          <w:sz w:val="28"/>
          <w:szCs w:val="28"/>
        </w:rPr>
        <w:t>3</w:t>
      </w:r>
      <w:r w:rsidR="00E717C3">
        <w:rPr>
          <w:rFonts w:ascii="Times New Roman" w:hAnsi="Times New Roman" w:cs="Times New Roman"/>
          <w:sz w:val="28"/>
          <w:szCs w:val="28"/>
        </w:rPr>
        <w:t>08 661,81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E717C3">
        <w:rPr>
          <w:rFonts w:ascii="Times New Roman" w:hAnsi="Times New Roman" w:cs="Times New Roman"/>
          <w:sz w:val="28"/>
          <w:szCs w:val="28"/>
        </w:rPr>
        <w:t>4 308 661,81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 xml:space="preserve"> 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FE244AD" w14:textId="50E0F6AE" w:rsidR="003B795E" w:rsidRPr="00C34227" w:rsidRDefault="003B795E" w:rsidP="003B795E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>
        <w:rPr>
          <w:rFonts w:ascii="Times New Roman" w:hAnsi="Times New Roman" w:cs="Times New Roman"/>
          <w:sz w:val="28"/>
          <w:szCs w:val="28"/>
        </w:rPr>
        <w:t>4 </w:t>
      </w:r>
      <w:r w:rsidR="00E717C3">
        <w:rPr>
          <w:rFonts w:ascii="Times New Roman" w:hAnsi="Times New Roman" w:cs="Times New Roman"/>
          <w:sz w:val="28"/>
          <w:szCs w:val="28"/>
        </w:rPr>
        <w:t>249</w:t>
      </w:r>
      <w:r>
        <w:rPr>
          <w:rFonts w:ascii="Times New Roman" w:hAnsi="Times New Roman" w:cs="Times New Roman"/>
          <w:sz w:val="28"/>
          <w:szCs w:val="28"/>
        </w:rPr>
        <w:t> 7</w:t>
      </w:r>
      <w:r w:rsidR="00E717C3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17C3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E717C3">
        <w:rPr>
          <w:rFonts w:ascii="Times New Roman" w:hAnsi="Times New Roman" w:cs="Times New Roman"/>
          <w:sz w:val="28"/>
          <w:szCs w:val="28"/>
        </w:rPr>
        <w:t>5 544 628,85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0671833B" w14:textId="1D78F9F5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17C3">
        <w:rPr>
          <w:rFonts w:ascii="Times New Roman" w:hAnsi="Times New Roman" w:cs="Times New Roman"/>
          <w:sz w:val="28"/>
          <w:szCs w:val="28"/>
        </w:rPr>
        <w:t>4 308 661,81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C603B8" wp14:editId="39897B24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434DE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412CF899" w14:textId="35686B86" w:rsidR="003B795E" w:rsidRPr="00C34227" w:rsidRDefault="003B795E" w:rsidP="003B795E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43773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7549D826" w14:textId="77777777" w:rsidR="003B795E" w:rsidRPr="00C34227" w:rsidRDefault="003B795E" w:rsidP="003B795E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2CF63074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45F0FD" wp14:editId="183AFCBE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FECEE8" wp14:editId="2F545181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D9559" w14:textId="73F807BC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9965B4">
        <w:rPr>
          <w:rFonts w:ascii="Times New Roman" w:hAnsi="Times New Roman" w:cs="Times New Roman"/>
          <w:sz w:val="28"/>
          <w:szCs w:val="28"/>
        </w:rPr>
        <w:t>10 554 834,23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D4774E9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495CF8F8" w14:textId="1843FC4B" w:rsidR="003B795E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9965B4">
        <w:rPr>
          <w:rFonts w:ascii="Times New Roman" w:hAnsi="Times New Roman" w:cs="Times New Roman"/>
          <w:sz w:val="28"/>
          <w:szCs w:val="28"/>
        </w:rPr>
        <w:t>728 893,23</w:t>
      </w:r>
      <w:r w:rsidR="009965B4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</w:t>
      </w:r>
      <w:r w:rsidR="009965B4">
        <w:rPr>
          <w:rFonts w:ascii="Times New Roman" w:hAnsi="Times New Roman" w:cs="Times New Roman"/>
          <w:sz w:val="28"/>
          <w:szCs w:val="28"/>
        </w:rPr>
        <w:t>1 964 860,27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EC81245" w14:textId="77777777" w:rsidR="003B795E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C71A22E" w14:textId="77777777" w:rsidR="003B795E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E6792A2" w14:textId="77777777" w:rsidR="003B795E" w:rsidRPr="00C34227" w:rsidRDefault="003B795E" w:rsidP="00E57877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0671151D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BF38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310B9E56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25C61EAA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C9315EE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71BD31CF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022CD70D" w14:textId="211EB921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67406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0D42C326" w14:textId="4B00DC1E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67406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55454FD7" w14:textId="77777777" w:rsidR="003B795E" w:rsidRPr="00C34227" w:rsidRDefault="003B795E" w:rsidP="003B795E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4BD11" w14:textId="77777777" w:rsidR="003B795E" w:rsidRPr="00C34227" w:rsidRDefault="003B795E" w:rsidP="00E57877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9A61B27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46C892D" w14:textId="4AB17EAC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4F1202">
        <w:rPr>
          <w:rFonts w:ascii="Times New Roman" w:hAnsi="Times New Roman" w:cs="Times New Roman"/>
          <w:sz w:val="28"/>
          <w:szCs w:val="28"/>
        </w:rPr>
        <w:t xml:space="preserve">       </w:t>
      </w:r>
      <w:r w:rsidRPr="00C34227">
        <w:rPr>
          <w:rFonts w:ascii="Times New Roman" w:hAnsi="Times New Roman" w:cs="Times New Roman"/>
          <w:sz w:val="28"/>
          <w:szCs w:val="28"/>
        </w:rPr>
        <w:t>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67406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42D74D4D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8BD6786" w14:textId="307EB73A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67406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753976BD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3B795E" w:rsidRPr="00C34227" w14:paraId="36E1726B" w14:textId="77777777" w:rsidTr="00855CD1">
        <w:tc>
          <w:tcPr>
            <w:tcW w:w="1545" w:type="dxa"/>
          </w:tcPr>
          <w:p w14:paraId="388D228D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197358A9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791D1246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B530130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6A616EB8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3B795E" w:rsidRPr="00C34227" w14:paraId="16657835" w14:textId="77777777" w:rsidTr="00855CD1">
        <w:tc>
          <w:tcPr>
            <w:tcW w:w="1545" w:type="dxa"/>
          </w:tcPr>
          <w:p w14:paraId="01EF4A17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53FA1851" w14:textId="0116103A" w:rsidR="003B795E" w:rsidRPr="00C34227" w:rsidRDefault="00674065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5 209 759,68</w:t>
            </w:r>
          </w:p>
        </w:tc>
        <w:tc>
          <w:tcPr>
            <w:tcW w:w="2111" w:type="dxa"/>
          </w:tcPr>
          <w:p w14:paraId="3C83AB9A" w14:textId="3E40F065" w:rsidR="003B795E" w:rsidRPr="00C34227" w:rsidRDefault="00674065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25B0B10" w14:textId="352096AB" w:rsidR="003B795E" w:rsidRPr="00C34227" w:rsidRDefault="00674065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19C42FAB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5 209 759,68</w:t>
            </w:r>
          </w:p>
        </w:tc>
      </w:tr>
    </w:tbl>
    <w:p w14:paraId="4DC14EDD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BFB4450" w14:textId="77777777" w:rsidR="003B795E" w:rsidRPr="00C34227" w:rsidRDefault="003B795E" w:rsidP="003B795E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4178643D" w14:textId="77777777" w:rsidR="003B795E" w:rsidRPr="00C34227" w:rsidRDefault="003B795E" w:rsidP="003B795E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42AA5452" w14:textId="77777777" w:rsidR="003B795E" w:rsidRPr="00C34227" w:rsidRDefault="003B795E" w:rsidP="003B795E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1478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C41478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41478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14.03.2014 года № 4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C41478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41478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1B71B7AA" w14:textId="16557623" w:rsidR="003B795E" w:rsidRPr="00C34227" w:rsidRDefault="003B795E" w:rsidP="003B795E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r w:rsidR="004F1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49FC17B" w14:textId="67A1D489" w:rsidR="003B795E" w:rsidRPr="00C34227" w:rsidRDefault="004F1202" w:rsidP="003B795E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 </w:t>
      </w:r>
      <w:r w:rsidR="003B795E"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3B795E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3B795E"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</w:t>
      </w:r>
      <w:r w:rsidR="003B795E"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10100 «Основные средства». Основные    средства   принимаются к бухгалтерскому учету по их первоначальной стоимости.   </w:t>
      </w:r>
    </w:p>
    <w:p w14:paraId="2FCE8BE3" w14:textId="466371F9" w:rsidR="003B795E" w:rsidRPr="00C34227" w:rsidRDefault="004F1202" w:rsidP="003B795E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3B795E"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29A6D8FA" w14:textId="70182E01" w:rsidR="003B795E" w:rsidRPr="00C34227" w:rsidRDefault="003B795E" w:rsidP="003B795E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</w:t>
      </w:r>
      <w:r w:rsidR="004F120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</w:t>
      </w:r>
      <w:r w:rsidR="0067406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67406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00DEB8EE" w14:textId="77777777" w:rsidR="003B795E" w:rsidRPr="00C34227" w:rsidRDefault="003B795E" w:rsidP="003B795E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7B692839" w14:textId="77777777" w:rsidR="003B795E" w:rsidRPr="00C34227" w:rsidRDefault="003B795E" w:rsidP="003B795E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90188" w14:textId="77777777" w:rsidR="003B795E" w:rsidRPr="00C34227" w:rsidRDefault="003B795E" w:rsidP="00E57877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01FC6FCA" w14:textId="77777777" w:rsidR="003B795E" w:rsidRPr="00C34227" w:rsidRDefault="003B795E" w:rsidP="003B795E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94065" w14:textId="77777777" w:rsidR="003B795E" w:rsidRPr="00C34227" w:rsidRDefault="003B795E" w:rsidP="003B795E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17083C63" w14:textId="37B24D62" w:rsidR="003B795E" w:rsidRPr="00C34227" w:rsidRDefault="003B795E" w:rsidP="003B795E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 202</w:t>
      </w:r>
      <w:r w:rsidR="0092534F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41478">
        <w:rPr>
          <w:rFonts w:ascii="Times New Roman" w:hAnsi="Times New Roman" w:cs="Times New Roman"/>
          <w:sz w:val="28"/>
          <w:szCs w:val="28"/>
        </w:rPr>
        <w:t>сельсовета от 2</w:t>
      </w:r>
      <w:r w:rsidR="0092534F">
        <w:rPr>
          <w:rFonts w:ascii="Times New Roman" w:hAnsi="Times New Roman" w:cs="Times New Roman"/>
          <w:sz w:val="28"/>
          <w:szCs w:val="28"/>
        </w:rPr>
        <w:t>0</w:t>
      </w:r>
      <w:r w:rsidRPr="00C41478">
        <w:rPr>
          <w:rFonts w:ascii="Times New Roman" w:hAnsi="Times New Roman" w:cs="Times New Roman"/>
          <w:sz w:val="28"/>
          <w:szCs w:val="28"/>
        </w:rPr>
        <w:t>.11.202</w:t>
      </w:r>
      <w:r w:rsidR="0092534F">
        <w:rPr>
          <w:rFonts w:ascii="Times New Roman" w:hAnsi="Times New Roman" w:cs="Times New Roman"/>
          <w:sz w:val="28"/>
          <w:szCs w:val="28"/>
        </w:rPr>
        <w:t>3</w:t>
      </w:r>
      <w:r w:rsidRPr="00C41478">
        <w:rPr>
          <w:rFonts w:ascii="Times New Roman" w:hAnsi="Times New Roman" w:cs="Times New Roman"/>
          <w:sz w:val="28"/>
          <w:szCs w:val="28"/>
        </w:rPr>
        <w:t xml:space="preserve"> г. № </w:t>
      </w:r>
      <w:r w:rsidR="0092534F">
        <w:rPr>
          <w:rFonts w:ascii="Times New Roman" w:hAnsi="Times New Roman" w:cs="Times New Roman"/>
          <w:sz w:val="28"/>
          <w:szCs w:val="28"/>
        </w:rPr>
        <w:t>28</w:t>
      </w:r>
      <w:r w:rsidRPr="00C41478">
        <w:rPr>
          <w:rFonts w:ascii="Times New Roman" w:hAnsi="Times New Roman" w:cs="Times New Roman"/>
          <w:sz w:val="28"/>
          <w:szCs w:val="28"/>
        </w:rPr>
        <w:t xml:space="preserve"> «</w:t>
      </w:r>
      <w:r w:rsidR="0092534F">
        <w:rPr>
          <w:rFonts w:ascii="Times New Roman" w:hAnsi="Times New Roman" w:cs="Times New Roman"/>
          <w:sz w:val="28"/>
          <w:szCs w:val="28"/>
        </w:rPr>
        <w:t xml:space="preserve"> О</w:t>
      </w:r>
      <w:r w:rsidRPr="00C41478">
        <w:rPr>
          <w:rFonts w:ascii="Times New Roman" w:hAnsi="Times New Roman" w:cs="Times New Roman"/>
          <w:sz w:val="28"/>
          <w:szCs w:val="28"/>
        </w:rPr>
        <w:t xml:space="preserve"> проведении инвентаризации в Администрации </w:t>
      </w:r>
      <w:proofErr w:type="spellStart"/>
      <w:r w:rsidRPr="00C41478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41478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32015657" w14:textId="4A1D4004" w:rsidR="003B795E" w:rsidRPr="00C34227" w:rsidRDefault="003B795E" w:rsidP="003B795E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Излишки и недостачи по результатам  проведенной инвентаризации не обнаружены, что подтверждено актом №1 о результатах инвентаризации от </w:t>
      </w:r>
      <w:r w:rsidR="0092534F">
        <w:rPr>
          <w:rFonts w:ascii="Times New Roman" w:hAnsi="Times New Roman" w:cs="Times New Roman"/>
          <w:sz w:val="28"/>
          <w:szCs w:val="28"/>
        </w:rPr>
        <w:t>20</w:t>
      </w:r>
      <w:r w:rsidRPr="00C34227">
        <w:rPr>
          <w:rFonts w:ascii="Times New Roman" w:hAnsi="Times New Roman" w:cs="Times New Roman"/>
          <w:sz w:val="28"/>
          <w:szCs w:val="28"/>
        </w:rPr>
        <w:t>.11.202</w:t>
      </w:r>
      <w:r w:rsidR="0092534F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(ф.0504835), подписаны всеми членами комиссии.</w:t>
      </w:r>
    </w:p>
    <w:p w14:paraId="785A202B" w14:textId="507E28BE" w:rsidR="003B795E" w:rsidRPr="00C34227" w:rsidRDefault="003B795E" w:rsidP="003B795E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сличительные ведо</w:t>
      </w:r>
      <w:r>
        <w:rPr>
          <w:rFonts w:ascii="Times New Roman" w:hAnsi="Times New Roman" w:cs="Times New Roman"/>
          <w:sz w:val="28"/>
          <w:szCs w:val="28"/>
        </w:rPr>
        <w:t>мости) от 2</w:t>
      </w:r>
      <w:r w:rsidR="0092534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.11.202</w:t>
      </w:r>
      <w:r w:rsidR="009253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34910649" w14:textId="7AA10A1D" w:rsidR="003B795E" w:rsidRDefault="003B795E" w:rsidP="003B795E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</w:t>
      </w:r>
      <w:r w:rsidR="00CB558E">
        <w:rPr>
          <w:rFonts w:ascii="Times New Roman" w:hAnsi="Times New Roman" w:cs="Times New Roman"/>
          <w:sz w:val="28"/>
          <w:szCs w:val="28"/>
        </w:rPr>
        <w:t>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061E68AD" w14:textId="77777777" w:rsidR="0020281E" w:rsidRPr="00C34227" w:rsidRDefault="0020281E" w:rsidP="003B795E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AAF151" w14:textId="77777777" w:rsidR="003B795E" w:rsidRDefault="003B795E" w:rsidP="003B795E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87F40" w14:textId="77777777" w:rsidR="003B795E" w:rsidRPr="00C34227" w:rsidRDefault="003B795E" w:rsidP="00E57877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A369763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5A8256" w14:textId="267894E9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Сведения по дебиторской  и кредиторской задолженности за 202</w:t>
      </w:r>
      <w:r w:rsidR="00CB55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3A47011F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02E0F8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767D7AB5" w14:textId="37653B86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CB558E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46D9722E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3B795E" w:rsidRPr="008377FD" w14:paraId="37CED6BB" w14:textId="77777777" w:rsidTr="00855CD1">
        <w:tc>
          <w:tcPr>
            <w:tcW w:w="1869" w:type="dxa"/>
          </w:tcPr>
          <w:p w14:paraId="0C47CDFF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9" w:type="dxa"/>
          </w:tcPr>
          <w:p w14:paraId="39B670D3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(код) счета бюджетного учета</w:t>
            </w:r>
          </w:p>
        </w:tc>
        <w:tc>
          <w:tcPr>
            <w:tcW w:w="1872" w:type="dxa"/>
          </w:tcPr>
          <w:p w14:paraId="2713298B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14:paraId="252D79A3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5CA02845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870" w:type="dxa"/>
          </w:tcPr>
          <w:p w14:paraId="0735D8E7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3B795E" w:rsidRPr="008377FD" w14:paraId="54903E79" w14:textId="77777777" w:rsidTr="00855CD1">
        <w:tc>
          <w:tcPr>
            <w:tcW w:w="1869" w:type="dxa"/>
          </w:tcPr>
          <w:p w14:paraId="1510A259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3A30DEB7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1 205 11</w:t>
            </w:r>
          </w:p>
        </w:tc>
        <w:tc>
          <w:tcPr>
            <w:tcW w:w="1872" w:type="dxa"/>
          </w:tcPr>
          <w:p w14:paraId="7FDCD6A9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56241CD6" w14:textId="4ADF2088" w:rsidR="003B795E" w:rsidRPr="008377FD" w:rsidRDefault="00925B0D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4 958,1</w:t>
            </w:r>
          </w:p>
        </w:tc>
        <w:tc>
          <w:tcPr>
            <w:tcW w:w="1870" w:type="dxa"/>
          </w:tcPr>
          <w:p w14:paraId="427318EE" w14:textId="04F6436E" w:rsidR="003B795E" w:rsidRPr="008377FD" w:rsidRDefault="00925B0D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3 508,4</w:t>
            </w:r>
          </w:p>
        </w:tc>
      </w:tr>
    </w:tbl>
    <w:p w14:paraId="3CB983E5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05BD29" w14:textId="76857E31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25B0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9"/>
    <w:bookmarkEnd w:id="10"/>
    <w:p w14:paraId="5B36A6FC" w14:textId="77777777" w:rsidR="003B795E" w:rsidRDefault="003B795E" w:rsidP="003B795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B0EA43" w14:textId="582AB18D" w:rsidR="003B795E" w:rsidRPr="00C34227" w:rsidRDefault="003B795E" w:rsidP="003B795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B63C97">
        <w:rPr>
          <w:rFonts w:ascii="Times New Roman" w:hAnsi="Times New Roman" w:cs="Times New Roman"/>
          <w:color w:val="auto"/>
        </w:rPr>
        <w:t>0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5017E893" w14:textId="77777777" w:rsidR="003B795E" w:rsidRPr="001B475B" w:rsidRDefault="003B795E" w:rsidP="003B795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4042403F" w14:textId="143A4AD7" w:rsidR="003B795E" w:rsidRPr="001B475B" w:rsidRDefault="003B795E" w:rsidP="003B795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925B0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48A7797E" w14:textId="3EDE5615" w:rsidR="003B795E" w:rsidRPr="001B475B" w:rsidRDefault="003B795E" w:rsidP="003B795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925B0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925B0D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925B0D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5BECB0FC" w14:textId="77777777" w:rsidR="003B795E" w:rsidRPr="00C34227" w:rsidRDefault="003B795E" w:rsidP="003B795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4EA810" w14:textId="5AE33336" w:rsidR="003B795E" w:rsidRPr="00C34227" w:rsidRDefault="00B63C97" w:rsidP="00B63C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795E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3E923299" w14:textId="77777777" w:rsidR="003B795E" w:rsidRPr="00C34227" w:rsidRDefault="003B795E" w:rsidP="003B795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BE7AF" w14:textId="77777777" w:rsidR="003B795E" w:rsidRPr="00C34227" w:rsidRDefault="003B795E" w:rsidP="003B795E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Гуевского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Гуевского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22E3DEB8" w14:textId="77777777" w:rsidR="003B795E" w:rsidRPr="00C34227" w:rsidRDefault="003B795E" w:rsidP="003B795E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1AE410E3" w14:textId="77777777" w:rsidR="003B795E" w:rsidRDefault="003B795E" w:rsidP="003B795E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FAC3E1C" w14:textId="1B96171D" w:rsidR="0025366C" w:rsidRPr="00C34227" w:rsidRDefault="0025366C" w:rsidP="0025366C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proofErr w:type="gramStart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>отражаются.</w:t>
      </w:r>
    </w:p>
    <w:p w14:paraId="3A68985A" w14:textId="07D44799" w:rsidR="003B795E" w:rsidRPr="00C34227" w:rsidRDefault="004C2120" w:rsidP="003B7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r w:rsidR="003B795E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59A97DE6" w14:textId="77777777" w:rsidR="003B795E" w:rsidRDefault="003B795E" w:rsidP="003B7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03103BDF" w14:textId="77777777" w:rsidR="00FE1C3D" w:rsidRDefault="00FE1C3D" w:rsidP="00FE1C3D">
      <w:pPr>
        <w:pStyle w:val="a3"/>
        <w:ind w:left="2061"/>
        <w:rPr>
          <w:rFonts w:ascii="Times New Roman" w:hAnsi="Times New Roman" w:cs="Times New Roman"/>
          <w:b/>
          <w:bCs/>
          <w:sz w:val="28"/>
          <w:szCs w:val="28"/>
        </w:rPr>
      </w:pPr>
    </w:p>
    <w:p w14:paraId="3DB230E4" w14:textId="77777777" w:rsidR="00B63C97" w:rsidRDefault="00B63C97" w:rsidP="00B63C97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C9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527D3C4F" w14:textId="77777777" w:rsidR="00B63C97" w:rsidRPr="00B63C97" w:rsidRDefault="00B63C97" w:rsidP="00B63C97">
      <w:pPr>
        <w:pStyle w:val="a3"/>
        <w:ind w:left="1997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218C7" w14:textId="415B4F70" w:rsidR="00B63C97" w:rsidRPr="00B63C97" w:rsidRDefault="00B63C97" w:rsidP="00B63C9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63C97">
        <w:rPr>
          <w:rFonts w:ascii="Times New Roman" w:hAnsi="Times New Roman" w:cs="Times New Roman"/>
          <w:bCs/>
          <w:sz w:val="28"/>
          <w:szCs w:val="28"/>
        </w:rPr>
        <w:t xml:space="preserve">Кассовые операции  Администрацией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Гуевского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3C97">
        <w:rPr>
          <w:rFonts w:ascii="Times New Roman" w:hAnsi="Times New Roman" w:cs="Times New Roman"/>
          <w:bCs/>
          <w:sz w:val="28"/>
          <w:szCs w:val="28"/>
        </w:rPr>
        <w:t xml:space="preserve"> сельсовета за проверяемый период не проводились.</w:t>
      </w:r>
    </w:p>
    <w:p w14:paraId="780A6D05" w14:textId="77777777" w:rsidR="00B63C97" w:rsidRPr="00B63C97" w:rsidRDefault="00B63C97" w:rsidP="00B63C97">
      <w:pPr>
        <w:pStyle w:val="a3"/>
        <w:ind w:left="1997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78068" w14:textId="71776A85" w:rsidR="00B63C97" w:rsidRDefault="00B63C97" w:rsidP="00B63C97">
      <w:pPr>
        <w:pStyle w:val="ab"/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63C97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Федерального закона от 05.04.2013 года №44-ФЗ «О </w:t>
      </w:r>
      <w:r w:rsidRPr="00B63C9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b/>
          <w:bCs/>
          <w:sz w:val="28"/>
          <w:szCs w:val="28"/>
        </w:rPr>
        <w:t>рственных и муниципальных нужд»</w:t>
      </w:r>
    </w:p>
    <w:p w14:paraId="6D81216F" w14:textId="77777777" w:rsidR="00B63C97" w:rsidRPr="00B63C97" w:rsidRDefault="00B63C97" w:rsidP="00B63C97">
      <w:pPr>
        <w:rPr>
          <w:rFonts w:ascii="Times New Roman" w:hAnsi="Times New Roman" w:cs="Times New Roman"/>
          <w:bCs/>
          <w:sz w:val="28"/>
          <w:szCs w:val="28"/>
        </w:rPr>
      </w:pPr>
      <w:r w:rsidRPr="00B63C97">
        <w:rPr>
          <w:rFonts w:ascii="Times New Roman" w:hAnsi="Times New Roman" w:cs="Times New Roman"/>
          <w:bCs/>
          <w:sz w:val="28"/>
          <w:szCs w:val="28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II «Функции уполномоченного органа и заказчика» п. 2.1.1 определены функции по планированию закупок.</w:t>
      </w:r>
    </w:p>
    <w:p w14:paraId="44E29E12" w14:textId="77777777" w:rsidR="00B63C97" w:rsidRPr="00B63C97" w:rsidRDefault="00B63C97" w:rsidP="00B63C97">
      <w:pPr>
        <w:rPr>
          <w:rFonts w:ascii="Times New Roman" w:hAnsi="Times New Roman" w:cs="Times New Roman"/>
          <w:bCs/>
          <w:sz w:val="28"/>
          <w:szCs w:val="28"/>
        </w:rPr>
      </w:pPr>
      <w:r w:rsidRPr="00B63C97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Pr="00B63C97">
        <w:rPr>
          <w:rFonts w:ascii="Times New Roman" w:hAnsi="Times New Roman" w:cs="Times New Roman"/>
          <w:bCs/>
          <w:sz w:val="28"/>
          <w:szCs w:val="28"/>
        </w:rPr>
        <w:t xml:space="preserve">В нарушении ст.16 «Планирование закупок» 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Pr="00B63C97">
        <w:rPr>
          <w:rFonts w:ascii="Times New Roman" w:hAnsi="Times New Roman" w:cs="Times New Roman"/>
          <w:bCs/>
          <w:sz w:val="28"/>
          <w:szCs w:val="28"/>
        </w:rPr>
        <w:t>Новоивановского</w:t>
      </w:r>
      <w:proofErr w:type="spellEnd"/>
      <w:r w:rsidRPr="00B63C97">
        <w:rPr>
          <w:rFonts w:ascii="Times New Roman" w:hAnsi="Times New Roman" w:cs="Times New Roman"/>
          <w:bCs/>
          <w:sz w:val="28"/>
          <w:szCs w:val="28"/>
        </w:rPr>
        <w:t xml:space="preserve"> сельсовета в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 изменением соответствующих решений  не</w:t>
      </w:r>
      <w:proofErr w:type="gramEnd"/>
      <w:r w:rsidRPr="00B63C97">
        <w:rPr>
          <w:rFonts w:ascii="Times New Roman" w:hAnsi="Times New Roman" w:cs="Times New Roman"/>
          <w:bCs/>
          <w:sz w:val="28"/>
          <w:szCs w:val="28"/>
        </w:rPr>
        <w:t xml:space="preserve"> вносились изменения в показатели объема финансового обеспечения  на текущий финансовый год. </w:t>
      </w:r>
    </w:p>
    <w:p w14:paraId="6FB255AF" w14:textId="77777777" w:rsidR="00B63C97" w:rsidRDefault="00B63C97" w:rsidP="00B63C97">
      <w:pPr>
        <w:pStyle w:val="ab"/>
        <w:ind w:left="2061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4370A" w14:textId="57A25D75" w:rsidR="00C90356" w:rsidRPr="00C34227" w:rsidRDefault="0020281E" w:rsidP="00C9035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Штатная численность  и фонд  </w:t>
      </w:r>
      <w:proofErr w:type="gramStart"/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1B702545" w14:textId="77777777" w:rsidR="00C90356" w:rsidRPr="00C34227" w:rsidRDefault="00C90356" w:rsidP="00C90356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3852891B" w14:textId="116AAB1E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51629DC2" w14:textId="31685B29" w:rsidR="00C90356" w:rsidRPr="004716EC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1" w:name="_Hlk130202214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proofErr w:type="spell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2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2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1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4F4B0A38" w14:textId="77777777" w:rsidR="00C90356" w:rsidRPr="00AE3C0F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утвержденным Решением Собрания депутатов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6.1 от 09.03.2022 .г</w:t>
      </w:r>
    </w:p>
    <w:p w14:paraId="0CD3F205" w14:textId="77777777" w:rsidR="00C90356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</w:t>
      </w:r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утвержденным Решением Собрания депутатов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6 от 09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</w:t>
      </w:r>
    </w:p>
    <w:p w14:paraId="39F85DF8" w14:textId="77777777" w:rsidR="00C90356" w:rsidRPr="00AE3C0F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839B6C2" w14:textId="7FC5A18B" w:rsidR="00C90356" w:rsidRPr="004716EC" w:rsidRDefault="00C90356" w:rsidP="00C903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2" w:name="_Hlk130203283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представленных Штатных расписаний за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2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,  утвержденных Главой муниципального образования</w:t>
      </w:r>
      <w:proofErr w:type="gram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2924E4C7" w14:textId="77777777" w:rsidR="00C90356" w:rsidRPr="004716EC" w:rsidRDefault="00C90356" w:rsidP="00C903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76977E5" w14:textId="54E0D28D" w:rsidR="00C90356" w:rsidRPr="00C34227" w:rsidRDefault="00C90356" w:rsidP="00C903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4716EC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4716EC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429383F" w14:textId="77777777" w:rsidR="00C90356" w:rsidRPr="00C34227" w:rsidRDefault="00C90356" w:rsidP="00C903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</w:p>
    <w:p w14:paraId="6C5FC198" w14:textId="77777777" w:rsidR="00C90356" w:rsidRPr="00C34227" w:rsidRDefault="00C90356" w:rsidP="00C903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C90356" w:rsidRPr="00471F91" w14:paraId="78B53C0A" w14:textId="77777777" w:rsidTr="00855CD1">
        <w:tc>
          <w:tcPr>
            <w:tcW w:w="1761" w:type="dxa"/>
          </w:tcPr>
          <w:p w14:paraId="3092D609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0C29EDD1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3F951689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558E54AB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5053083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1C6F6653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C90356" w:rsidRPr="00471F91" w14:paraId="3CCD7FB9" w14:textId="77777777" w:rsidTr="00855CD1">
        <w:trPr>
          <w:trHeight w:val="394"/>
        </w:trPr>
        <w:tc>
          <w:tcPr>
            <w:tcW w:w="1761" w:type="dxa"/>
            <w:vMerge w:val="restart"/>
          </w:tcPr>
          <w:p w14:paraId="5BCD4D2F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E16E029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7EA267CC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3774F452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1CCDC755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D64BDAE" w14:textId="7A14CCDE" w:rsidR="00C90356" w:rsidRPr="00471F91" w:rsidRDefault="00ED31E1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66736,00</w:t>
            </w:r>
          </w:p>
        </w:tc>
      </w:tr>
      <w:tr w:rsidR="00C90356" w:rsidRPr="00471F91" w14:paraId="130B4B5B" w14:textId="77777777" w:rsidTr="00855CD1">
        <w:trPr>
          <w:trHeight w:val="413"/>
        </w:trPr>
        <w:tc>
          <w:tcPr>
            <w:tcW w:w="1761" w:type="dxa"/>
            <w:vMerge/>
          </w:tcPr>
          <w:p w14:paraId="32A9A8EF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1C2B2A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54CF56F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4470565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4AD88EC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306A917D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35C3464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3529AD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0356" w:rsidRPr="00471F91" w14:paraId="4B0C2640" w14:textId="77777777" w:rsidTr="00855CD1">
        <w:trPr>
          <w:trHeight w:val="98"/>
        </w:trPr>
        <w:tc>
          <w:tcPr>
            <w:tcW w:w="1761" w:type="dxa"/>
            <w:vMerge/>
          </w:tcPr>
          <w:p w14:paraId="33569157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B1298B0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37868DC" w14:textId="048B96AF" w:rsidR="00C90356" w:rsidRPr="00471F91" w:rsidRDefault="00ED31E1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2D5BA05B" w14:textId="47E2ECF7" w:rsidR="00C90356" w:rsidRPr="00471F91" w:rsidRDefault="00ED31E1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  <w:p w14:paraId="2F239422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2F6A45D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0356" w:rsidRPr="00471F91" w14:paraId="2F4F3DEB" w14:textId="77777777" w:rsidTr="00855CD1">
        <w:trPr>
          <w:trHeight w:val="147"/>
        </w:trPr>
        <w:tc>
          <w:tcPr>
            <w:tcW w:w="1761" w:type="dxa"/>
            <w:vMerge/>
          </w:tcPr>
          <w:p w14:paraId="4227B8DF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8EC27DE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6C235DB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4398F3F7" w14:textId="70194BD9" w:rsidR="00C90356" w:rsidRPr="00471F91" w:rsidRDefault="00ED31E1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2,5</w:t>
            </w:r>
          </w:p>
        </w:tc>
        <w:tc>
          <w:tcPr>
            <w:tcW w:w="1804" w:type="dxa"/>
            <w:vMerge/>
          </w:tcPr>
          <w:p w14:paraId="5DD429A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0356" w:rsidRPr="00471F91" w14:paraId="4CBFFE7F" w14:textId="77777777" w:rsidTr="00855CD1">
        <w:trPr>
          <w:trHeight w:val="363"/>
        </w:trPr>
        <w:tc>
          <w:tcPr>
            <w:tcW w:w="1761" w:type="dxa"/>
            <w:vMerge w:val="restart"/>
          </w:tcPr>
          <w:p w14:paraId="0E072E13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447F503D" w14:textId="0794C05B" w:rsidR="00C90356" w:rsidRPr="00471F91" w:rsidRDefault="00ED31E1" w:rsidP="009C136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декабря</w:t>
            </w:r>
          </w:p>
        </w:tc>
        <w:tc>
          <w:tcPr>
            <w:tcW w:w="2693" w:type="dxa"/>
          </w:tcPr>
          <w:p w14:paraId="63361CFC" w14:textId="77777777" w:rsidR="00C90356" w:rsidRPr="00471F91" w:rsidRDefault="00C90356" w:rsidP="00ED31E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2E02CDCF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3C9E4502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ECA2A28" w14:textId="2570A526" w:rsidR="00C90356" w:rsidRPr="00471F91" w:rsidRDefault="00ED31E1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69407,21</w:t>
            </w:r>
          </w:p>
        </w:tc>
      </w:tr>
      <w:tr w:rsidR="00C90356" w:rsidRPr="00471F91" w14:paraId="482F382C" w14:textId="77777777" w:rsidTr="00855CD1">
        <w:trPr>
          <w:trHeight w:val="495"/>
        </w:trPr>
        <w:tc>
          <w:tcPr>
            <w:tcW w:w="1761" w:type="dxa"/>
            <w:vMerge/>
          </w:tcPr>
          <w:p w14:paraId="7C93304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5B08523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FF06C1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556FF9DC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3D153A6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5082E244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0356" w:rsidRPr="00471F91" w14:paraId="2CA00BAA" w14:textId="77777777" w:rsidTr="00855CD1">
        <w:trPr>
          <w:trHeight w:val="315"/>
        </w:trPr>
        <w:tc>
          <w:tcPr>
            <w:tcW w:w="1761" w:type="dxa"/>
            <w:vMerge/>
          </w:tcPr>
          <w:p w14:paraId="568AD849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7983C5E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6509F71" w14:textId="3F6243D1" w:rsidR="00C90356" w:rsidRPr="00ED31E1" w:rsidRDefault="00ED31E1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8"/>
                <w:szCs w:val="18"/>
              </w:rPr>
            </w:pPr>
            <w:r w:rsidRPr="00ED31E1">
              <w:rPr>
                <w:rFonts w:ascii="Times New Roman" w:hAnsi="Times New Roman" w:cs="Times New Roman"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2E017BDB" w14:textId="52108F16" w:rsidR="00C90356" w:rsidRPr="00471F91" w:rsidRDefault="00ED31E1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  <w:p w14:paraId="09F9572E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3D92324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0356" w:rsidRPr="00471F91" w14:paraId="710DA1F5" w14:textId="77777777" w:rsidTr="00855CD1">
        <w:trPr>
          <w:trHeight w:val="248"/>
        </w:trPr>
        <w:tc>
          <w:tcPr>
            <w:tcW w:w="1761" w:type="dxa"/>
            <w:vMerge/>
          </w:tcPr>
          <w:p w14:paraId="25A83D69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248AD73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932F97A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399C252" w14:textId="2F7D30A8" w:rsidR="00C90356" w:rsidRPr="00471F91" w:rsidRDefault="00ED31E1" w:rsidP="00855C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2,5</w:t>
            </w:r>
          </w:p>
        </w:tc>
        <w:tc>
          <w:tcPr>
            <w:tcW w:w="1804" w:type="dxa"/>
            <w:vMerge/>
          </w:tcPr>
          <w:p w14:paraId="2CC08727" w14:textId="77777777" w:rsidR="00C90356" w:rsidRPr="00471F91" w:rsidRDefault="00C90356" w:rsidP="00855CD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05C32EB1" w14:textId="77777777" w:rsidR="00C90356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6DBE5274" w14:textId="7EBE45BF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 w:rsidR="0078390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96E0FCC" w14:textId="77777777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4E60CEEA" w14:textId="77777777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отнесенные на подстатью 211 «Заработная плата».</w:t>
      </w:r>
    </w:p>
    <w:p w14:paraId="72EEBD9F" w14:textId="7DCACF01" w:rsidR="00C90356" w:rsidRPr="001B475B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4BED7C11" w14:textId="6A76E285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862 700,57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862 700,57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текущая кредиторская задолженность 0,0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тыс.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70BD6307" w14:textId="77777777" w:rsidR="00C90356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35238E0D" w14:textId="21D3450C" w:rsidR="005E43D1" w:rsidRPr="00B9088A" w:rsidRDefault="005E43D1" w:rsidP="005E43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36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денежное вознаграждение Главы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300D5287" w14:textId="2609A46A" w:rsidR="005E43D1" w:rsidRPr="00B9088A" w:rsidRDefault="005E43D1" w:rsidP="005E43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муниципальных служащих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40765492" w14:textId="5B5934DD" w:rsidR="005E43D1" w:rsidRPr="00B9088A" w:rsidRDefault="005E43D1" w:rsidP="005E43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работников, занимающих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должности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не отнесенные к муниципальным должностям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7839CA29" w14:textId="77777777" w:rsidR="005E43D1" w:rsidRPr="00C34227" w:rsidRDefault="005E43D1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C8CEEFE" w14:textId="77777777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E64573A" w14:textId="439E40DA" w:rsidR="00B63C97" w:rsidRPr="00B63C97" w:rsidRDefault="00043EA3" w:rsidP="00B63C97">
      <w:pPr>
        <w:pStyle w:val="ab"/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3C97" w:rsidRPr="00B63C97">
        <w:rPr>
          <w:rFonts w:ascii="Times New Roman" w:hAnsi="Times New Roman" w:cs="Times New Roman"/>
          <w:b/>
          <w:bCs/>
          <w:sz w:val="28"/>
          <w:szCs w:val="28"/>
        </w:rPr>
        <w:t xml:space="preserve">Анализ неиспользованных объемов финансирования </w:t>
      </w:r>
    </w:p>
    <w:p w14:paraId="0A7316F6" w14:textId="77777777" w:rsidR="00B63C97" w:rsidRPr="00B63C97" w:rsidRDefault="00B63C97" w:rsidP="00B63C97">
      <w:pPr>
        <w:pStyle w:val="ab"/>
        <w:ind w:left="2061"/>
        <w:rPr>
          <w:rFonts w:ascii="Times New Roman" w:hAnsi="Times New Roman" w:cs="Times New Roman"/>
          <w:b/>
          <w:bCs/>
          <w:sz w:val="28"/>
          <w:szCs w:val="28"/>
        </w:rPr>
      </w:pPr>
      <w:r w:rsidRPr="00B63C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</w:p>
    <w:p w14:paraId="245DFEFF" w14:textId="7B2AC5B9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</w:t>
      </w:r>
      <w:r w:rsidR="00C66CBD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</w:t>
      </w:r>
      <w:r w:rsidR="00B63C9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составил 0,00 </w:t>
      </w:r>
      <w:r w:rsidR="00C66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26F7AD93" w14:textId="5CCD1B54" w:rsidR="00640835" w:rsidRPr="00C34227" w:rsidRDefault="00C226F3" w:rsidP="00B63C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43EA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        </w:t>
      </w:r>
      <w:r w:rsidR="00043EA3" w:rsidRPr="00043EA3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16.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333E62CE" w:rsidR="00F0771C" w:rsidRPr="009466A9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466A9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DB4659" w:rsidRPr="009466A9">
        <w:rPr>
          <w:rStyle w:val="ad"/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B63C97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9466A9" w:rsidRPr="009466A9">
        <w:rPr>
          <w:rStyle w:val="ad"/>
          <w:rFonts w:ascii="Times New Roman" w:hAnsi="Times New Roman" w:cs="Times New Roman"/>
          <w:sz w:val="28"/>
          <w:szCs w:val="28"/>
        </w:rPr>
        <w:t>2</w:t>
      </w:r>
      <w:r w:rsidR="00EF0343">
        <w:rPr>
          <w:rStyle w:val="ad"/>
          <w:rFonts w:ascii="Times New Roman" w:hAnsi="Times New Roman" w:cs="Times New Roman"/>
          <w:sz w:val="28"/>
          <w:szCs w:val="28"/>
        </w:rPr>
        <w:t> 717,6</w:t>
      </w:r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9466A9" w:rsidRPr="009466A9">
        <w:rPr>
          <w:rStyle w:val="ad"/>
          <w:rFonts w:ascii="Times New Roman" w:hAnsi="Times New Roman" w:cs="Times New Roman"/>
          <w:sz w:val="28"/>
          <w:szCs w:val="28"/>
        </w:rPr>
        <w:t>9</w:t>
      </w:r>
      <w:r w:rsidR="00EF0343">
        <w:rPr>
          <w:rStyle w:val="ad"/>
          <w:rFonts w:ascii="Times New Roman" w:hAnsi="Times New Roman" w:cs="Times New Roman"/>
          <w:sz w:val="28"/>
          <w:szCs w:val="28"/>
        </w:rPr>
        <w:t>5,</w:t>
      </w:r>
      <w:r w:rsidR="009466A9" w:rsidRPr="009466A9">
        <w:rPr>
          <w:rStyle w:val="ad"/>
          <w:rFonts w:ascii="Times New Roman" w:hAnsi="Times New Roman" w:cs="Times New Roman"/>
          <w:sz w:val="28"/>
          <w:szCs w:val="28"/>
        </w:rPr>
        <w:t>7</w:t>
      </w:r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2C782DF0" w:rsidR="00F0771C" w:rsidRPr="009466A9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9466A9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EF0343">
        <w:rPr>
          <w:rFonts w:ascii="Times New Roman" w:hAnsi="Times New Roman" w:cs="Times New Roman"/>
          <w:sz w:val="28"/>
          <w:szCs w:val="28"/>
        </w:rPr>
        <w:t>4</w:t>
      </w:r>
      <w:r w:rsidRPr="009466A9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DB4659" w:rsidRPr="009466A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9466A9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1DFE827E" w:rsidR="00F0771C" w:rsidRPr="00C34227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466A9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B63C97">
        <w:rPr>
          <w:rFonts w:ascii="Times New Roman" w:hAnsi="Times New Roman" w:cs="Times New Roman"/>
          <w:sz w:val="28"/>
          <w:szCs w:val="28"/>
        </w:rPr>
        <w:t>3</w:t>
      </w:r>
      <w:r w:rsidRPr="009466A9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9466A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66A9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9466A9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18E87FFD" w:rsidR="00F0771C" w:rsidRPr="00C34227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C34227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B63C97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C3422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CBE3EA0" w14:textId="459FA8CF" w:rsidR="009466A9" w:rsidRPr="009466A9" w:rsidRDefault="00F0771C" w:rsidP="009466A9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34227">
        <w:rPr>
          <w:rFonts w:ascii="Times New Roman" w:hAnsi="Times New Roman" w:cs="Times New Roman"/>
          <w:b/>
          <w:i/>
        </w:rPr>
        <w:t xml:space="preserve">       </w:t>
      </w:r>
      <w:r w:rsidR="009466A9" w:rsidRPr="009466A9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="009466A9" w:rsidRPr="009466A9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9466A9" w:rsidRPr="009466A9" w14:paraId="040E45DA" w14:textId="77777777" w:rsidTr="009466A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55C24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5C86A7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Наименование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A689A2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Предусмотрено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FB0B4F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Исполнено</w:t>
            </w:r>
            <w:proofErr w:type="spellEnd"/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D880D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%</w:t>
            </w:r>
          </w:p>
          <w:p w14:paraId="2D8936F6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исполнения</w:t>
            </w:r>
            <w:proofErr w:type="spellEnd"/>
          </w:p>
        </w:tc>
      </w:tr>
      <w:tr w:rsidR="009466A9" w:rsidRPr="009466A9" w14:paraId="275F8AC2" w14:textId="77777777" w:rsidTr="009466A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A5E70" w14:textId="77777777" w:rsidR="009466A9" w:rsidRPr="009466A9" w:rsidRDefault="009466A9" w:rsidP="009466A9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25C8E6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991412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A3BB53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562F41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5</w:t>
            </w:r>
          </w:p>
        </w:tc>
      </w:tr>
      <w:tr w:rsidR="009466A9" w:rsidRPr="009466A9" w14:paraId="5DA36C3D" w14:textId="77777777" w:rsidTr="00C66CBD">
        <w:trPr>
          <w:trHeight w:val="42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5B0C85" w14:textId="77777777" w:rsidR="009466A9" w:rsidRPr="009466A9" w:rsidRDefault="009466A9" w:rsidP="009466A9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AFC0E34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B9AA18" w14:textId="242B5BC3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2840268,91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BF4651" w14:textId="2E6C0BE0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2717603,91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964F9" w14:textId="5EDF3DB3" w:rsidR="009466A9" w:rsidRPr="00EF0343" w:rsidRDefault="00EF0343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95,7</w:t>
            </w:r>
          </w:p>
        </w:tc>
      </w:tr>
      <w:tr w:rsidR="009466A9" w:rsidRPr="009466A9" w14:paraId="64A48234" w14:textId="77777777" w:rsidTr="00C66CBD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7C3A72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5DB22E5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Гуевский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 xml:space="preserve"> сельсовет»  Суджанского 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D69237" w14:textId="4080FA47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1 219 688,00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CB43EE5" w14:textId="7618C755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1 137 915,28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DD94DC" w14:textId="62DA7420" w:rsidR="009466A9" w:rsidRPr="00C66CBD" w:rsidRDefault="00C66CBD" w:rsidP="00C66CBD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93,3</w:t>
            </w:r>
          </w:p>
        </w:tc>
      </w:tr>
      <w:tr w:rsidR="009466A9" w:rsidRPr="009466A9" w14:paraId="5E0199DD" w14:textId="77777777" w:rsidTr="00C66CBD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23ED45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B522483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bookmarkStart w:id="13" w:name="_Hlk66442191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Гуевский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сельсовет» Суджанского района Курской области </w:t>
            </w:r>
            <w:bookmarkEnd w:id="13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94FBB7D" w14:textId="38AC5BCE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1 483 230,91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D874AB" w14:textId="4B31798F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1 437 303,14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0077D2" w14:textId="441132E6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96,9</w:t>
            </w:r>
          </w:p>
        </w:tc>
      </w:tr>
      <w:tr w:rsidR="009466A9" w:rsidRPr="009466A9" w14:paraId="6826D4B0" w14:textId="77777777" w:rsidTr="00C66CBD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78A6AC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59F0A32" w14:textId="0BC84152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«Организация ритуальных услуг на территории муниципального образования «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Гуевский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 сельсовет» Суджанского района </w:t>
            </w:r>
            <w:r w:rsidR="00C66CB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Курской области </w:t>
            </w: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5707CA" w14:textId="3EDA505E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5 075,0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D2B251" w14:textId="5849F5F2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5075,0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0F907C" w14:textId="286D2FEA" w:rsidR="009466A9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100</w:t>
            </w:r>
          </w:p>
        </w:tc>
      </w:tr>
      <w:tr w:rsidR="00C66CBD" w:rsidRPr="009466A9" w14:paraId="345727C1" w14:textId="77777777" w:rsidTr="00C66CBD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BB9247" w14:textId="0E9CE3C5" w:rsidR="00C66CBD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E7889C" w14:textId="2A2567B0" w:rsidR="00C66CBD" w:rsidRPr="009466A9" w:rsidRDefault="00C66CBD" w:rsidP="00C66CB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Социальная поддержка граждан в </w:t>
            </w: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</w:t>
            </w: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образовани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и</w:t>
            </w: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«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Гуевский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 сельсовет» Суджанского района </w:t>
            </w:r>
            <w:proofErr w:type="gram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Курской</w:t>
            </w:r>
            <w:proofErr w:type="gram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областих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7081D7" w14:textId="33DAA913" w:rsidR="00C66CBD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137350,00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3205A6" w14:textId="669513B1" w:rsidR="00C66CBD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137310,43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F8466" w14:textId="71A5CFE8" w:rsidR="00C66CBD" w:rsidRPr="00C66CBD" w:rsidRDefault="00C66CBD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99,9</w:t>
            </w:r>
          </w:p>
        </w:tc>
      </w:tr>
    </w:tbl>
    <w:p w14:paraId="34BA5681" w14:textId="77777777" w:rsidR="009466A9" w:rsidRPr="009466A9" w:rsidRDefault="009466A9" w:rsidP="009466A9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B956249" w14:textId="7EDEDB30" w:rsidR="009466A9" w:rsidRPr="009466A9" w:rsidRDefault="009466A9" w:rsidP="009C136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Наиболее </w:t>
      </w:r>
      <w:proofErr w:type="spellStart"/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>финансовоемкой</w:t>
      </w:r>
      <w:proofErr w:type="spellEnd"/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является </w:t>
      </w:r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Гуевский</w:t>
      </w:r>
      <w:proofErr w:type="spellEnd"/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Суджанского района  Курской области»" (1</w:t>
      </w:r>
      <w:r w:rsidR="00D22885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 137,9</w:t>
      </w:r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тыс. рублей, 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составляющая </w:t>
      </w:r>
      <w:r w:rsidR="00D22885">
        <w:rPr>
          <w:rFonts w:ascii="Times New Roman" w:eastAsia="Times New Roman" w:hAnsi="Times New Roman" w:cs="Times New Roman"/>
          <w:sz w:val="26"/>
          <w:szCs w:val="26"/>
          <w:lang w:eastAsia="zh-CN"/>
        </w:rPr>
        <w:t>41,8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% общего объема финансирования программ 202</w:t>
      </w:r>
      <w:r w:rsidR="00D22885">
        <w:rPr>
          <w:rFonts w:ascii="Times New Roman" w:eastAsia="Times New Roman" w:hAnsi="Times New Roman" w:cs="Times New Roman"/>
          <w:sz w:val="26"/>
          <w:szCs w:val="26"/>
          <w:lang w:eastAsia="zh-CN"/>
        </w:rPr>
        <w:t>3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года</w:t>
      </w:r>
      <w:r w:rsidR="00D22885">
        <w:rPr>
          <w:rFonts w:ascii="Times New Roman" w:eastAsia="Times New Roman" w:hAnsi="Times New Roman" w:cs="Times New Roman"/>
          <w:sz w:val="26"/>
          <w:szCs w:val="26"/>
          <w:lang w:eastAsia="zh-CN"/>
        </w:rPr>
        <w:t>)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14:paraId="3CF6136F" w14:textId="77777777" w:rsidR="00862AA5" w:rsidRPr="0043562E" w:rsidRDefault="00862AA5" w:rsidP="0043562E">
      <w:pPr>
        <w:pStyle w:val="af"/>
        <w:rPr>
          <w:lang w:eastAsia="zh-CN"/>
        </w:rPr>
      </w:pPr>
    </w:p>
    <w:p w14:paraId="5FC28028" w14:textId="56C2649D" w:rsidR="004C2120" w:rsidRDefault="004C2120" w:rsidP="004C212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2120">
        <w:rPr>
          <w:rFonts w:ascii="Times New Roman" w:hAnsi="Times New Roman" w:cs="Times New Roman"/>
          <w:b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3FC51FCA" w14:textId="77777777" w:rsidR="00EE5C04" w:rsidRPr="004C2120" w:rsidRDefault="00EE5C04" w:rsidP="00EE5C04">
      <w:pPr>
        <w:pStyle w:val="a3"/>
        <w:ind w:left="206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5945" w14:textId="4B33B252" w:rsidR="004C2120" w:rsidRPr="00EE5C04" w:rsidRDefault="00EE5C04" w:rsidP="00EE5C0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C04">
        <w:rPr>
          <w:rFonts w:ascii="Times New Roman" w:hAnsi="Times New Roman" w:cs="Times New Roman"/>
          <w:sz w:val="28"/>
          <w:szCs w:val="28"/>
        </w:rPr>
        <w:t xml:space="preserve">На реализацию проекта «Народный бюджет» предусмотрены расходы в сумме 1 </w:t>
      </w:r>
      <w:r>
        <w:rPr>
          <w:rFonts w:ascii="Times New Roman" w:hAnsi="Times New Roman" w:cs="Times New Roman"/>
          <w:sz w:val="28"/>
          <w:szCs w:val="28"/>
        </w:rPr>
        <w:t>379</w:t>
      </w:r>
      <w:r w:rsidRPr="00EE5C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230</w:t>
      </w:r>
      <w:r w:rsidRPr="00EE5C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EE5C04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="003F4D85">
        <w:rPr>
          <w:rFonts w:ascii="Times New Roman" w:hAnsi="Times New Roman" w:cs="Times New Roman"/>
          <w:sz w:val="28"/>
          <w:szCs w:val="28"/>
        </w:rPr>
        <w:t>827 538,00</w:t>
      </w:r>
      <w:r w:rsidRPr="00EE5C04">
        <w:rPr>
          <w:rFonts w:ascii="Times New Roman" w:hAnsi="Times New Roman" w:cs="Times New Roman"/>
          <w:sz w:val="28"/>
          <w:szCs w:val="28"/>
        </w:rPr>
        <w:t xml:space="preserve"> руб. средств</w:t>
      </w:r>
      <w:r w:rsidR="003F4D85">
        <w:rPr>
          <w:rFonts w:ascii="Times New Roman" w:hAnsi="Times New Roman" w:cs="Times New Roman"/>
          <w:sz w:val="28"/>
          <w:szCs w:val="28"/>
        </w:rPr>
        <w:t>а областного бюджета, 551 692,91</w:t>
      </w:r>
      <w:r w:rsidRPr="00EE5C04">
        <w:rPr>
          <w:rFonts w:ascii="Times New Roman" w:hAnsi="Times New Roman" w:cs="Times New Roman"/>
          <w:sz w:val="28"/>
          <w:szCs w:val="28"/>
        </w:rPr>
        <w:t xml:space="preserve"> руб., средства муниципального образования «</w:t>
      </w:r>
      <w:proofErr w:type="spellStart"/>
      <w:r w:rsidR="003F4D85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EE5C04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77C0EFE3" w14:textId="757FE595" w:rsidR="004C2120" w:rsidRPr="00E57877" w:rsidRDefault="004C2120" w:rsidP="004C21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77">
        <w:rPr>
          <w:rFonts w:ascii="Times New Roman" w:hAnsi="Times New Roman" w:cs="Times New Roman"/>
          <w:sz w:val="28"/>
          <w:szCs w:val="28"/>
        </w:rPr>
        <w:t xml:space="preserve">Освоение денежных средств осуществлялось в соответствии с запланированным мероприятием, а именно:  </w:t>
      </w:r>
      <w:r w:rsidR="009A1454">
        <w:rPr>
          <w:rFonts w:ascii="Times New Roman" w:hAnsi="Times New Roman" w:cs="Times New Roman"/>
          <w:sz w:val="28"/>
          <w:szCs w:val="28"/>
        </w:rPr>
        <w:t xml:space="preserve">проведение подрядных работ по монтажу уличного освещения с. </w:t>
      </w:r>
      <w:proofErr w:type="spellStart"/>
      <w:r w:rsidR="009A1454">
        <w:rPr>
          <w:rFonts w:ascii="Times New Roman" w:hAnsi="Times New Roman" w:cs="Times New Roman"/>
          <w:sz w:val="28"/>
          <w:szCs w:val="28"/>
        </w:rPr>
        <w:t>Гуево</w:t>
      </w:r>
      <w:proofErr w:type="spellEnd"/>
      <w:r w:rsidR="009A1454">
        <w:rPr>
          <w:rFonts w:ascii="Times New Roman" w:hAnsi="Times New Roman" w:cs="Times New Roman"/>
          <w:sz w:val="28"/>
          <w:szCs w:val="28"/>
        </w:rPr>
        <w:t xml:space="preserve"> Суджанского района Курской области</w:t>
      </w:r>
      <w:r w:rsidRPr="00E57877">
        <w:rPr>
          <w:rFonts w:ascii="Times New Roman" w:hAnsi="Times New Roman" w:cs="Times New Roman"/>
          <w:sz w:val="28"/>
          <w:szCs w:val="28"/>
        </w:rPr>
        <w:t>.</w:t>
      </w:r>
    </w:p>
    <w:p w14:paraId="752A82EF" w14:textId="4701FB9C" w:rsidR="00855CD1" w:rsidRDefault="004C2120" w:rsidP="004C21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7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57877">
        <w:rPr>
          <w:rFonts w:ascii="Times New Roman" w:hAnsi="Times New Roman" w:cs="Times New Roman"/>
          <w:sz w:val="28"/>
          <w:szCs w:val="28"/>
        </w:rPr>
        <w:t>Согласно регистров</w:t>
      </w:r>
      <w:proofErr w:type="gramEnd"/>
      <w:r w:rsidRPr="00E57877">
        <w:rPr>
          <w:rFonts w:ascii="Times New Roman" w:hAnsi="Times New Roman" w:cs="Times New Roman"/>
          <w:sz w:val="28"/>
          <w:szCs w:val="28"/>
        </w:rPr>
        <w:t xml:space="preserve"> бухгалтерского учета, произведена выплата </w:t>
      </w:r>
      <w:r w:rsidR="00855CD1">
        <w:rPr>
          <w:rFonts w:ascii="Times New Roman" w:hAnsi="Times New Roman" w:cs="Times New Roman"/>
          <w:sz w:val="28"/>
          <w:szCs w:val="28"/>
        </w:rPr>
        <w:t>по платежному поручению № 96168 от 26.09.2023 года</w:t>
      </w:r>
      <w:r w:rsidR="004F531C">
        <w:rPr>
          <w:rFonts w:ascii="Times New Roman" w:hAnsi="Times New Roman" w:cs="Times New Roman"/>
          <w:sz w:val="28"/>
          <w:szCs w:val="28"/>
        </w:rPr>
        <w:t xml:space="preserve"> на сумму 551 692,</w:t>
      </w:r>
      <w:r w:rsidR="00492E62">
        <w:rPr>
          <w:rFonts w:ascii="Times New Roman" w:hAnsi="Times New Roman" w:cs="Times New Roman"/>
          <w:sz w:val="28"/>
          <w:szCs w:val="28"/>
        </w:rPr>
        <w:t>37 рублей,</w:t>
      </w:r>
      <w:r w:rsidRPr="00E57877">
        <w:rPr>
          <w:rFonts w:ascii="Times New Roman" w:hAnsi="Times New Roman" w:cs="Times New Roman"/>
          <w:sz w:val="28"/>
          <w:szCs w:val="28"/>
        </w:rPr>
        <w:t xml:space="preserve"> </w:t>
      </w:r>
      <w:r w:rsidR="00492E62">
        <w:rPr>
          <w:rFonts w:ascii="Times New Roman" w:hAnsi="Times New Roman" w:cs="Times New Roman"/>
          <w:sz w:val="28"/>
          <w:szCs w:val="28"/>
        </w:rPr>
        <w:t>платежному поручению № 205012 от 11.10.2023 года на сумму 827 538,00  рублей.</w:t>
      </w:r>
    </w:p>
    <w:p w14:paraId="3B0FABE8" w14:textId="71C66E5B" w:rsidR="004C2120" w:rsidRPr="00E57877" w:rsidRDefault="004C2120" w:rsidP="004C21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53A">
        <w:rPr>
          <w:rFonts w:ascii="Times New Roman" w:hAnsi="Times New Roman" w:cs="Times New Roman"/>
          <w:sz w:val="28"/>
          <w:szCs w:val="28"/>
        </w:rPr>
        <w:t>В ходе контрольного мероприятия  выявлено -  поставленные цели и задачи реализации программы «</w:t>
      </w:r>
      <w:r w:rsidR="0057253A" w:rsidRPr="0057253A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</w:t>
      </w:r>
      <w:r w:rsidRPr="0057253A">
        <w:rPr>
          <w:rFonts w:ascii="Times New Roman" w:hAnsi="Times New Roman" w:cs="Times New Roman"/>
          <w:sz w:val="28"/>
          <w:szCs w:val="28"/>
        </w:rPr>
        <w:t>» в  муниципальном образовании «</w:t>
      </w:r>
      <w:proofErr w:type="spellStart"/>
      <w:r w:rsidRPr="0057253A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57253A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области»  в части реализации национального проекта «</w:t>
      </w:r>
      <w:r w:rsidR="00411FEC" w:rsidRPr="0057253A">
        <w:rPr>
          <w:rFonts w:ascii="Times New Roman" w:hAnsi="Times New Roman" w:cs="Times New Roman"/>
          <w:sz w:val="28"/>
          <w:szCs w:val="28"/>
        </w:rPr>
        <w:t>Народный бюджет</w:t>
      </w:r>
      <w:r w:rsidRPr="0057253A">
        <w:rPr>
          <w:rFonts w:ascii="Times New Roman" w:hAnsi="Times New Roman" w:cs="Times New Roman"/>
          <w:sz w:val="28"/>
          <w:szCs w:val="28"/>
        </w:rPr>
        <w:t>» достигнуты.</w:t>
      </w:r>
      <w:r w:rsidRPr="00E578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42BB3F" w14:textId="77777777" w:rsidR="004C2120" w:rsidRPr="00E57877" w:rsidRDefault="004C2120" w:rsidP="004C21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77">
        <w:rPr>
          <w:rFonts w:ascii="Times New Roman" w:hAnsi="Times New Roman" w:cs="Times New Roman"/>
          <w:sz w:val="28"/>
          <w:szCs w:val="28"/>
        </w:rPr>
        <w:t xml:space="preserve">Бюджетные ассигнования за счет средств федерального бюджета, бюджета </w:t>
      </w:r>
      <w:proofErr w:type="spellStart"/>
      <w:r w:rsidRPr="00E57877">
        <w:rPr>
          <w:rFonts w:ascii="Times New Roman" w:hAnsi="Times New Roman" w:cs="Times New Roman"/>
          <w:sz w:val="28"/>
          <w:szCs w:val="28"/>
        </w:rPr>
        <w:t>субьекта</w:t>
      </w:r>
      <w:proofErr w:type="spellEnd"/>
      <w:r w:rsidRPr="00E57877">
        <w:rPr>
          <w:rFonts w:ascii="Times New Roman" w:hAnsi="Times New Roman" w:cs="Times New Roman"/>
          <w:sz w:val="28"/>
          <w:szCs w:val="28"/>
        </w:rPr>
        <w:t xml:space="preserve">, бюджета муниципального образования освоены полностью в один этап. </w:t>
      </w:r>
    </w:p>
    <w:p w14:paraId="1216432B" w14:textId="223330AA" w:rsidR="004C2120" w:rsidRPr="00E57877" w:rsidRDefault="004C2120" w:rsidP="004C21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77">
        <w:rPr>
          <w:rFonts w:ascii="Times New Roman" w:hAnsi="Times New Roman" w:cs="Times New Roman"/>
          <w:sz w:val="28"/>
          <w:szCs w:val="28"/>
        </w:rPr>
        <w:t>Исходя из Методики оценки эффективности и реализации подпрограммы, степень результативности подпрограммы,  в части реализации национального проекта «</w:t>
      </w:r>
      <w:r w:rsidR="0057253A">
        <w:rPr>
          <w:rFonts w:ascii="Times New Roman" w:hAnsi="Times New Roman" w:cs="Times New Roman"/>
          <w:sz w:val="28"/>
          <w:szCs w:val="28"/>
        </w:rPr>
        <w:t>Народный бюджет» о</w:t>
      </w:r>
      <w:r w:rsidRPr="00E57877">
        <w:rPr>
          <w:rFonts w:ascii="Times New Roman" w:hAnsi="Times New Roman" w:cs="Times New Roman"/>
          <w:sz w:val="28"/>
          <w:szCs w:val="28"/>
        </w:rPr>
        <w:t>ценивается как высокая</w:t>
      </w:r>
    </w:p>
    <w:p w14:paraId="6D1C3CE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5C964111" w:rsidR="00993737" w:rsidRDefault="00AD58B4" w:rsidP="009C136A">
      <w:pPr>
        <w:pStyle w:val="1"/>
        <w:numPr>
          <w:ilvl w:val="0"/>
          <w:numId w:val="13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250840A3" w14:textId="77777777" w:rsidR="00EF6176" w:rsidRPr="00EF6176" w:rsidRDefault="00EF6176" w:rsidP="00EF6176"/>
    <w:p w14:paraId="12DB3819" w14:textId="30754662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6307B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26307B">
        <w:rPr>
          <w:rFonts w:ascii="Times New Roman" w:hAnsi="Times New Roman" w:cs="Times New Roman"/>
          <w:bCs/>
          <w:sz w:val="28"/>
          <w:szCs w:val="28"/>
        </w:rPr>
        <w:t>Гуевского</w:t>
      </w:r>
      <w:proofErr w:type="spellEnd"/>
      <w:r w:rsidR="0026307B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437734">
        <w:rPr>
          <w:rFonts w:ascii="Times New Roman" w:hAnsi="Times New Roman" w:cs="Times New Roman"/>
          <w:bCs/>
          <w:sz w:val="28"/>
          <w:szCs w:val="28"/>
        </w:rPr>
        <w:t>3</w:t>
      </w:r>
      <w:r w:rsidR="0026307B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C34227">
        <w:rPr>
          <w:rFonts w:ascii="Times New Roman" w:hAnsi="Times New Roman" w:cs="Times New Roman"/>
          <w:sz w:val="28"/>
          <w:szCs w:val="28"/>
        </w:rPr>
        <w:t>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4"/>
    <w:p w14:paraId="6A901445" w14:textId="3016838A" w:rsidR="00993737" w:rsidRDefault="00AD58B4" w:rsidP="00C711F3">
      <w:pPr>
        <w:pStyle w:val="1"/>
        <w:numPr>
          <w:ilvl w:val="0"/>
          <w:numId w:val="13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Предложения</w:t>
      </w:r>
    </w:p>
    <w:p w14:paraId="3E67D300" w14:textId="77777777" w:rsidR="00C711F3" w:rsidRPr="00C711F3" w:rsidRDefault="00C711F3" w:rsidP="00C711F3">
      <w:pPr>
        <w:pStyle w:val="ab"/>
        <w:ind w:left="2061"/>
      </w:pPr>
    </w:p>
    <w:p w14:paraId="34667ECC" w14:textId="77777777" w:rsidR="00993737" w:rsidRDefault="00993737" w:rsidP="00F04855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4D4143EF" w14:textId="77777777" w:rsidR="00F116CC" w:rsidRPr="00C34227" w:rsidRDefault="00F116CC" w:rsidP="00F04855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882E3B" w14:textId="67FAFF1E" w:rsidR="00363470" w:rsidRDefault="00363470" w:rsidP="00F04855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4558A707" w14:textId="77777777" w:rsidR="00F04855" w:rsidRDefault="00F04855" w:rsidP="00F0485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22179D6B" w14:textId="77777777" w:rsidR="00F04855" w:rsidRPr="00F04855" w:rsidRDefault="00F04855" w:rsidP="00F04855">
      <w:pPr>
        <w:pStyle w:val="ab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4855">
        <w:rPr>
          <w:rFonts w:ascii="Times New Roman" w:hAnsi="Times New Roman" w:cs="Times New Roman"/>
          <w:sz w:val="28"/>
          <w:szCs w:val="28"/>
        </w:rPr>
        <w:t>Установить и устранить причины, повлекшие нарушения Федерального закона от 05.04.2013 № 44-ФЗ «О контрактной системе в сфере закупок товаров,  работ, услуг для обеспечения государственных и муниципальных нужд».</w:t>
      </w:r>
      <w:bookmarkStart w:id="16" w:name="_GoBack"/>
      <w:bookmarkEnd w:id="16"/>
    </w:p>
    <w:sectPr w:rsidR="00F04855" w:rsidRPr="00F04855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364C4" w14:textId="77777777" w:rsidR="00F06AE7" w:rsidRDefault="00F06AE7" w:rsidP="007C0201">
      <w:pPr>
        <w:spacing w:after="0" w:line="240" w:lineRule="auto"/>
      </w:pPr>
      <w:r>
        <w:separator/>
      </w:r>
    </w:p>
  </w:endnote>
  <w:endnote w:type="continuationSeparator" w:id="0">
    <w:p w14:paraId="22828F82" w14:textId="77777777" w:rsidR="00F06AE7" w:rsidRDefault="00F06AE7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855CD1" w:rsidRDefault="00855C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A80">
          <w:rPr>
            <w:noProof/>
          </w:rPr>
          <w:t>23</w:t>
        </w:r>
        <w:r>
          <w:fldChar w:fldCharType="end"/>
        </w:r>
      </w:p>
    </w:sdtContent>
  </w:sdt>
  <w:p w14:paraId="13CD7B4B" w14:textId="77777777" w:rsidR="00855CD1" w:rsidRDefault="00855C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9EB15" w14:textId="77777777" w:rsidR="00F06AE7" w:rsidRDefault="00F06AE7" w:rsidP="007C0201">
      <w:pPr>
        <w:spacing w:after="0" w:line="240" w:lineRule="auto"/>
      </w:pPr>
      <w:r>
        <w:separator/>
      </w:r>
    </w:p>
  </w:footnote>
  <w:footnote w:type="continuationSeparator" w:id="0">
    <w:p w14:paraId="3028DA83" w14:textId="77777777" w:rsidR="00F06AE7" w:rsidRDefault="00F06AE7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855CD1" w:rsidRDefault="00855CD1">
    <w:pPr>
      <w:pStyle w:val="a7"/>
    </w:pPr>
  </w:p>
  <w:p w14:paraId="0600AFB2" w14:textId="77777777" w:rsidR="00855CD1" w:rsidRDefault="00855CD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48484A"/>
    <w:multiLevelType w:val="hybridMultilevel"/>
    <w:tmpl w:val="B7FCE5AC"/>
    <w:lvl w:ilvl="0" w:tplc="B70E2F16">
      <w:start w:val="1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>
    <w:nsid w:val="0F2E7E40"/>
    <w:multiLevelType w:val="hybridMultilevel"/>
    <w:tmpl w:val="D818922E"/>
    <w:lvl w:ilvl="0" w:tplc="B8704210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C0252F"/>
    <w:multiLevelType w:val="hybridMultilevel"/>
    <w:tmpl w:val="E500E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27D766F"/>
    <w:multiLevelType w:val="hybridMultilevel"/>
    <w:tmpl w:val="7832A8F8"/>
    <w:lvl w:ilvl="0" w:tplc="6486F0E0">
      <w:start w:val="17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F00A60"/>
    <w:multiLevelType w:val="hybridMultilevel"/>
    <w:tmpl w:val="77E0306C"/>
    <w:lvl w:ilvl="0" w:tplc="D292A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10"/>
  </w:num>
  <w:num w:numId="5">
    <w:abstractNumId w:val="0"/>
  </w:num>
  <w:num w:numId="6">
    <w:abstractNumId w:val="8"/>
  </w:num>
  <w:num w:numId="7">
    <w:abstractNumId w:val="1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5341"/>
    <w:rsid w:val="00005B98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3EA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1A80"/>
    <w:rsid w:val="00102D35"/>
    <w:rsid w:val="001050AB"/>
    <w:rsid w:val="00110092"/>
    <w:rsid w:val="00111942"/>
    <w:rsid w:val="00111CDE"/>
    <w:rsid w:val="00112199"/>
    <w:rsid w:val="00113046"/>
    <w:rsid w:val="00114A0C"/>
    <w:rsid w:val="00116753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7E4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44F0"/>
    <w:rsid w:val="00186986"/>
    <w:rsid w:val="00190515"/>
    <w:rsid w:val="00190BCD"/>
    <w:rsid w:val="00191230"/>
    <w:rsid w:val="001914C2"/>
    <w:rsid w:val="00194FE9"/>
    <w:rsid w:val="00195073"/>
    <w:rsid w:val="001972E3"/>
    <w:rsid w:val="001A4864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0281E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5366C"/>
    <w:rsid w:val="0026307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6C5"/>
    <w:rsid w:val="00276A0A"/>
    <w:rsid w:val="00280A9D"/>
    <w:rsid w:val="00286EBD"/>
    <w:rsid w:val="00286F97"/>
    <w:rsid w:val="00290DD4"/>
    <w:rsid w:val="00293901"/>
    <w:rsid w:val="00294C85"/>
    <w:rsid w:val="00295651"/>
    <w:rsid w:val="002A3F13"/>
    <w:rsid w:val="002A7544"/>
    <w:rsid w:val="002B26DF"/>
    <w:rsid w:val="002B3651"/>
    <w:rsid w:val="002B4850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795E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30FB"/>
    <w:rsid w:val="003E73DE"/>
    <w:rsid w:val="003F0061"/>
    <w:rsid w:val="003F2212"/>
    <w:rsid w:val="003F260D"/>
    <w:rsid w:val="003F4589"/>
    <w:rsid w:val="003F4D85"/>
    <w:rsid w:val="003F56BF"/>
    <w:rsid w:val="003F7B36"/>
    <w:rsid w:val="00404848"/>
    <w:rsid w:val="00405CB0"/>
    <w:rsid w:val="00410FEC"/>
    <w:rsid w:val="00411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37734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6EC"/>
    <w:rsid w:val="00471F91"/>
    <w:rsid w:val="004738ED"/>
    <w:rsid w:val="00475569"/>
    <w:rsid w:val="00481614"/>
    <w:rsid w:val="004855D5"/>
    <w:rsid w:val="00486050"/>
    <w:rsid w:val="00487C0B"/>
    <w:rsid w:val="00492E62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2120"/>
    <w:rsid w:val="004C4137"/>
    <w:rsid w:val="004C4F3B"/>
    <w:rsid w:val="004C5049"/>
    <w:rsid w:val="004C562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761"/>
    <w:rsid w:val="004E6DFE"/>
    <w:rsid w:val="004F1202"/>
    <w:rsid w:val="004F1A36"/>
    <w:rsid w:val="004F31E4"/>
    <w:rsid w:val="004F51FA"/>
    <w:rsid w:val="004F531C"/>
    <w:rsid w:val="00502688"/>
    <w:rsid w:val="00506804"/>
    <w:rsid w:val="00506965"/>
    <w:rsid w:val="00506998"/>
    <w:rsid w:val="005069DA"/>
    <w:rsid w:val="00506E90"/>
    <w:rsid w:val="005072A5"/>
    <w:rsid w:val="00507495"/>
    <w:rsid w:val="00510852"/>
    <w:rsid w:val="00512C69"/>
    <w:rsid w:val="00514618"/>
    <w:rsid w:val="005160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0919"/>
    <w:rsid w:val="0054131E"/>
    <w:rsid w:val="0054152E"/>
    <w:rsid w:val="00547F44"/>
    <w:rsid w:val="00552D98"/>
    <w:rsid w:val="005601E7"/>
    <w:rsid w:val="0056035F"/>
    <w:rsid w:val="00560B78"/>
    <w:rsid w:val="005630A6"/>
    <w:rsid w:val="005645CB"/>
    <w:rsid w:val="00566165"/>
    <w:rsid w:val="00566A18"/>
    <w:rsid w:val="00567E5B"/>
    <w:rsid w:val="0057046B"/>
    <w:rsid w:val="00570C56"/>
    <w:rsid w:val="0057146F"/>
    <w:rsid w:val="005719CF"/>
    <w:rsid w:val="0057253A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251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43D1"/>
    <w:rsid w:val="005F3122"/>
    <w:rsid w:val="005F4A07"/>
    <w:rsid w:val="005F4E6D"/>
    <w:rsid w:val="006004AF"/>
    <w:rsid w:val="00602E67"/>
    <w:rsid w:val="00604D2F"/>
    <w:rsid w:val="00607FB6"/>
    <w:rsid w:val="00612F02"/>
    <w:rsid w:val="006160C8"/>
    <w:rsid w:val="0062216F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56725"/>
    <w:rsid w:val="0066036E"/>
    <w:rsid w:val="0066497D"/>
    <w:rsid w:val="00665FF8"/>
    <w:rsid w:val="00666531"/>
    <w:rsid w:val="00667321"/>
    <w:rsid w:val="006701CB"/>
    <w:rsid w:val="00674065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92DB0"/>
    <w:rsid w:val="006A015F"/>
    <w:rsid w:val="006A0584"/>
    <w:rsid w:val="006A2072"/>
    <w:rsid w:val="006A325F"/>
    <w:rsid w:val="006A3C3C"/>
    <w:rsid w:val="006A4ECE"/>
    <w:rsid w:val="006B039D"/>
    <w:rsid w:val="006B37B6"/>
    <w:rsid w:val="006C1EF0"/>
    <w:rsid w:val="006C72EA"/>
    <w:rsid w:val="006D03FB"/>
    <w:rsid w:val="006D26FE"/>
    <w:rsid w:val="006D51E5"/>
    <w:rsid w:val="006D62F5"/>
    <w:rsid w:val="006E1CBF"/>
    <w:rsid w:val="006E240E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390A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2107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77FD"/>
    <w:rsid w:val="00840652"/>
    <w:rsid w:val="00840EDD"/>
    <w:rsid w:val="008426A5"/>
    <w:rsid w:val="00846EED"/>
    <w:rsid w:val="00847599"/>
    <w:rsid w:val="008477BF"/>
    <w:rsid w:val="00847AAF"/>
    <w:rsid w:val="00851995"/>
    <w:rsid w:val="00852172"/>
    <w:rsid w:val="00855CD1"/>
    <w:rsid w:val="00857B92"/>
    <w:rsid w:val="00862AA5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371B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24DBD"/>
    <w:rsid w:val="0092534F"/>
    <w:rsid w:val="00925B0D"/>
    <w:rsid w:val="009300A7"/>
    <w:rsid w:val="00931FB1"/>
    <w:rsid w:val="0093442D"/>
    <w:rsid w:val="00934929"/>
    <w:rsid w:val="00935606"/>
    <w:rsid w:val="00935E58"/>
    <w:rsid w:val="009365F8"/>
    <w:rsid w:val="00944269"/>
    <w:rsid w:val="00944287"/>
    <w:rsid w:val="00945932"/>
    <w:rsid w:val="00945ECD"/>
    <w:rsid w:val="009466A9"/>
    <w:rsid w:val="009503A7"/>
    <w:rsid w:val="009509E7"/>
    <w:rsid w:val="009557CA"/>
    <w:rsid w:val="0095648D"/>
    <w:rsid w:val="00960DB6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5B4"/>
    <w:rsid w:val="00996BF8"/>
    <w:rsid w:val="009A1454"/>
    <w:rsid w:val="009A3769"/>
    <w:rsid w:val="009A6662"/>
    <w:rsid w:val="009A7ED2"/>
    <w:rsid w:val="009B6759"/>
    <w:rsid w:val="009B6FF9"/>
    <w:rsid w:val="009C136A"/>
    <w:rsid w:val="009C22CE"/>
    <w:rsid w:val="009C2B44"/>
    <w:rsid w:val="009C335E"/>
    <w:rsid w:val="009C53C2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3720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092B"/>
    <w:rsid w:val="00A3420B"/>
    <w:rsid w:val="00A37412"/>
    <w:rsid w:val="00A427DC"/>
    <w:rsid w:val="00A43797"/>
    <w:rsid w:val="00A44309"/>
    <w:rsid w:val="00A454E5"/>
    <w:rsid w:val="00A5335A"/>
    <w:rsid w:val="00A55B08"/>
    <w:rsid w:val="00A55B94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079"/>
    <w:rsid w:val="00A85F79"/>
    <w:rsid w:val="00A86BDB"/>
    <w:rsid w:val="00A94555"/>
    <w:rsid w:val="00A974DC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3C0F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37CA"/>
    <w:rsid w:val="00B252D3"/>
    <w:rsid w:val="00B26D82"/>
    <w:rsid w:val="00B30375"/>
    <w:rsid w:val="00B314C3"/>
    <w:rsid w:val="00B319D2"/>
    <w:rsid w:val="00B31C5A"/>
    <w:rsid w:val="00B32869"/>
    <w:rsid w:val="00B34A66"/>
    <w:rsid w:val="00B34EE7"/>
    <w:rsid w:val="00B36F43"/>
    <w:rsid w:val="00B37E8D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3C97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3914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1478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66CBD"/>
    <w:rsid w:val="00C7050D"/>
    <w:rsid w:val="00C711F3"/>
    <w:rsid w:val="00C71F81"/>
    <w:rsid w:val="00C724D7"/>
    <w:rsid w:val="00C75C28"/>
    <w:rsid w:val="00C75F82"/>
    <w:rsid w:val="00C76B43"/>
    <w:rsid w:val="00C77DA5"/>
    <w:rsid w:val="00C8230C"/>
    <w:rsid w:val="00C84792"/>
    <w:rsid w:val="00C90356"/>
    <w:rsid w:val="00C920C3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58E"/>
    <w:rsid w:val="00CB5B90"/>
    <w:rsid w:val="00CC0A23"/>
    <w:rsid w:val="00CC5783"/>
    <w:rsid w:val="00CD1070"/>
    <w:rsid w:val="00CD2A92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177B"/>
    <w:rsid w:val="00D07D56"/>
    <w:rsid w:val="00D10D98"/>
    <w:rsid w:val="00D14FD0"/>
    <w:rsid w:val="00D21CAA"/>
    <w:rsid w:val="00D22885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2EE"/>
    <w:rsid w:val="00D60750"/>
    <w:rsid w:val="00D60A57"/>
    <w:rsid w:val="00D6215A"/>
    <w:rsid w:val="00D62B06"/>
    <w:rsid w:val="00D64FD3"/>
    <w:rsid w:val="00D75DE1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36F"/>
    <w:rsid w:val="00D96890"/>
    <w:rsid w:val="00DA0B4B"/>
    <w:rsid w:val="00DA1DDF"/>
    <w:rsid w:val="00DB0636"/>
    <w:rsid w:val="00DB325F"/>
    <w:rsid w:val="00DB45C4"/>
    <w:rsid w:val="00DB4659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E7A50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3F76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57877"/>
    <w:rsid w:val="00E621D8"/>
    <w:rsid w:val="00E66204"/>
    <w:rsid w:val="00E717C3"/>
    <w:rsid w:val="00E7188F"/>
    <w:rsid w:val="00E75B30"/>
    <w:rsid w:val="00E765D6"/>
    <w:rsid w:val="00E80225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1E1"/>
    <w:rsid w:val="00ED3ADC"/>
    <w:rsid w:val="00ED5DC5"/>
    <w:rsid w:val="00ED72CF"/>
    <w:rsid w:val="00ED7A56"/>
    <w:rsid w:val="00EE25DB"/>
    <w:rsid w:val="00EE2CEC"/>
    <w:rsid w:val="00EE5BDE"/>
    <w:rsid w:val="00EE5C04"/>
    <w:rsid w:val="00EF0343"/>
    <w:rsid w:val="00EF0841"/>
    <w:rsid w:val="00EF1B15"/>
    <w:rsid w:val="00EF1D80"/>
    <w:rsid w:val="00EF41CA"/>
    <w:rsid w:val="00EF6176"/>
    <w:rsid w:val="00EF61F4"/>
    <w:rsid w:val="00F01D6F"/>
    <w:rsid w:val="00F02121"/>
    <w:rsid w:val="00F028B9"/>
    <w:rsid w:val="00F04855"/>
    <w:rsid w:val="00F06AE7"/>
    <w:rsid w:val="00F0771C"/>
    <w:rsid w:val="00F116CC"/>
    <w:rsid w:val="00F126D4"/>
    <w:rsid w:val="00F1287C"/>
    <w:rsid w:val="00F12F9B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1C3D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C162D-5AFF-4AC4-9E73-CC6782E0D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23</Pages>
  <Words>7362</Words>
  <Characters>41968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2024-04-16T06:56:00Z</cp:lastPrinted>
  <dcterms:created xsi:type="dcterms:W3CDTF">2023-03-16T07:24:00Z</dcterms:created>
  <dcterms:modified xsi:type="dcterms:W3CDTF">2024-04-22T06:18:00Z</dcterms:modified>
</cp:coreProperties>
</file>